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B9" w:rsidRPr="0087304E" w:rsidRDefault="00EF30B9" w:rsidP="002C7CD0">
      <w:pPr>
        <w:pStyle w:val="a3"/>
        <w:rPr>
          <w:sz w:val="24"/>
          <w:szCs w:val="24"/>
        </w:rPr>
      </w:pPr>
      <w:r w:rsidRPr="0087304E">
        <w:rPr>
          <w:sz w:val="24"/>
          <w:szCs w:val="24"/>
        </w:rPr>
        <w:t xml:space="preserve">СОВЕТ                                         </w:t>
      </w:r>
    </w:p>
    <w:p w:rsidR="00EF30B9" w:rsidRPr="0087304E" w:rsidRDefault="00EF30B9" w:rsidP="002C7CD0">
      <w:pPr>
        <w:pStyle w:val="1"/>
        <w:jc w:val="center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БОЛЬШЕУКОВСКОГО МУНИЦИПАЛЬНОГО РАЙОНА</w:t>
      </w:r>
    </w:p>
    <w:p w:rsidR="00EF30B9" w:rsidRPr="0087304E" w:rsidRDefault="00EF30B9" w:rsidP="00124107">
      <w:pPr>
        <w:pStyle w:val="2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ОМСКОЙ ОБЛАСТИ</w:t>
      </w:r>
    </w:p>
    <w:p w:rsidR="00EF30B9" w:rsidRPr="0087304E" w:rsidRDefault="00EF30B9" w:rsidP="00784E67">
      <w:pPr>
        <w:rPr>
          <w:sz w:val="24"/>
          <w:szCs w:val="24"/>
        </w:rPr>
      </w:pPr>
    </w:p>
    <w:p w:rsidR="00EF30B9" w:rsidRPr="0087304E" w:rsidRDefault="00EF30B9" w:rsidP="002C7CD0">
      <w:pPr>
        <w:pStyle w:val="4"/>
        <w:rPr>
          <w:sz w:val="24"/>
          <w:szCs w:val="24"/>
        </w:rPr>
      </w:pPr>
      <w:proofErr w:type="gramStart"/>
      <w:r w:rsidRPr="0087304E">
        <w:rPr>
          <w:sz w:val="24"/>
          <w:szCs w:val="24"/>
        </w:rPr>
        <w:t>Р</w:t>
      </w:r>
      <w:proofErr w:type="gramEnd"/>
      <w:r w:rsidRPr="0087304E">
        <w:rPr>
          <w:sz w:val="24"/>
          <w:szCs w:val="24"/>
        </w:rPr>
        <w:t xml:space="preserve"> Е Ш Е Н И Е</w:t>
      </w:r>
    </w:p>
    <w:p w:rsidR="00EF30B9" w:rsidRPr="0087304E" w:rsidRDefault="00EF30B9" w:rsidP="002C7CD0">
      <w:pPr>
        <w:rPr>
          <w:sz w:val="24"/>
          <w:szCs w:val="24"/>
        </w:rPr>
      </w:pPr>
    </w:p>
    <w:p w:rsidR="00790BBF" w:rsidRDefault="00EF30B9" w:rsidP="009223B8">
      <w:pPr>
        <w:rPr>
          <w:sz w:val="24"/>
          <w:szCs w:val="24"/>
        </w:rPr>
      </w:pPr>
      <w:r w:rsidRPr="0087304E">
        <w:rPr>
          <w:sz w:val="24"/>
          <w:szCs w:val="24"/>
        </w:rPr>
        <w:t>От</w:t>
      </w:r>
      <w:r w:rsidR="007C19C5">
        <w:rPr>
          <w:sz w:val="24"/>
          <w:szCs w:val="24"/>
        </w:rPr>
        <w:t xml:space="preserve">  </w:t>
      </w:r>
      <w:r w:rsidR="00794CFA">
        <w:rPr>
          <w:sz w:val="24"/>
          <w:szCs w:val="24"/>
        </w:rPr>
        <w:t xml:space="preserve"> </w:t>
      </w:r>
      <w:r w:rsidR="00C02386">
        <w:rPr>
          <w:sz w:val="24"/>
          <w:szCs w:val="24"/>
        </w:rPr>
        <w:t>«</w:t>
      </w:r>
      <w:r w:rsidR="00A57EBF">
        <w:rPr>
          <w:sz w:val="24"/>
          <w:szCs w:val="24"/>
        </w:rPr>
        <w:t>20</w:t>
      </w:r>
      <w:r w:rsidR="00C02386">
        <w:rPr>
          <w:sz w:val="24"/>
          <w:szCs w:val="24"/>
        </w:rPr>
        <w:t xml:space="preserve">»  </w:t>
      </w:r>
      <w:r w:rsidR="00671491">
        <w:rPr>
          <w:sz w:val="24"/>
          <w:szCs w:val="24"/>
        </w:rPr>
        <w:t>декабря</w:t>
      </w:r>
      <w:r w:rsidR="007C19C5">
        <w:rPr>
          <w:sz w:val="24"/>
          <w:szCs w:val="24"/>
        </w:rPr>
        <w:t xml:space="preserve"> </w:t>
      </w:r>
      <w:r w:rsidR="000B4B5A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20</w:t>
      </w:r>
      <w:r w:rsidR="005733AD" w:rsidRPr="0087304E">
        <w:rPr>
          <w:sz w:val="24"/>
          <w:szCs w:val="24"/>
        </w:rPr>
        <w:t>2</w:t>
      </w:r>
      <w:r w:rsidR="008F253F">
        <w:rPr>
          <w:sz w:val="24"/>
          <w:szCs w:val="24"/>
        </w:rPr>
        <w:t>4</w:t>
      </w:r>
      <w:r w:rsidR="00843782">
        <w:rPr>
          <w:sz w:val="24"/>
          <w:szCs w:val="24"/>
        </w:rPr>
        <w:t xml:space="preserve"> года   </w:t>
      </w:r>
      <w:r w:rsidR="003D2FE5">
        <w:rPr>
          <w:sz w:val="24"/>
          <w:szCs w:val="24"/>
        </w:rPr>
        <w:t xml:space="preserve"> </w:t>
      </w:r>
      <w:r w:rsidR="00997886">
        <w:rPr>
          <w:sz w:val="24"/>
          <w:szCs w:val="24"/>
        </w:rPr>
        <w:t xml:space="preserve">  </w:t>
      </w:r>
      <w:r w:rsidRPr="0087304E">
        <w:rPr>
          <w:sz w:val="24"/>
          <w:szCs w:val="24"/>
        </w:rPr>
        <w:t>№</w:t>
      </w:r>
      <w:r w:rsidR="00EC52E9" w:rsidRPr="0087304E">
        <w:rPr>
          <w:sz w:val="24"/>
          <w:szCs w:val="24"/>
        </w:rPr>
        <w:t xml:space="preserve"> </w:t>
      </w:r>
    </w:p>
    <w:p w:rsidR="009F7900" w:rsidRPr="0087304E" w:rsidRDefault="009F7900" w:rsidP="009223B8">
      <w:pPr>
        <w:rPr>
          <w:sz w:val="24"/>
          <w:szCs w:val="24"/>
        </w:rPr>
      </w:pPr>
    </w:p>
    <w:p w:rsidR="0087304E" w:rsidRDefault="00464CEC" w:rsidP="00C762BD">
      <w:pPr>
        <w:pStyle w:val="5"/>
        <w:rPr>
          <w:szCs w:val="24"/>
        </w:rPr>
      </w:pPr>
      <w:r>
        <w:rPr>
          <w:szCs w:val="24"/>
        </w:rPr>
        <w:t xml:space="preserve">с. Большие </w:t>
      </w:r>
      <w:proofErr w:type="spellStart"/>
      <w:r>
        <w:rPr>
          <w:szCs w:val="24"/>
        </w:rPr>
        <w:t>Уки</w:t>
      </w:r>
      <w:proofErr w:type="spellEnd"/>
      <w:r w:rsidR="00326E9A">
        <w:rPr>
          <w:szCs w:val="24"/>
        </w:rPr>
        <w:t>.</w:t>
      </w:r>
    </w:p>
    <w:p w:rsidR="00E42454" w:rsidRPr="00464CEC" w:rsidRDefault="00E42454" w:rsidP="00464CEC"/>
    <w:p w:rsidR="00EF30B9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О внесении изменений в</w:t>
      </w:r>
      <w:r w:rsidR="00C762BD" w:rsidRPr="0087304E">
        <w:rPr>
          <w:b/>
          <w:szCs w:val="24"/>
        </w:rPr>
        <w:t xml:space="preserve"> Решение Совета </w:t>
      </w:r>
      <w:proofErr w:type="spellStart"/>
      <w:r w:rsidR="00C762BD" w:rsidRPr="0087304E">
        <w:rPr>
          <w:b/>
          <w:szCs w:val="24"/>
        </w:rPr>
        <w:t>Большеуковского</w:t>
      </w:r>
      <w:proofErr w:type="spellEnd"/>
      <w:r w:rsidR="00C762BD" w:rsidRPr="0087304E">
        <w:rPr>
          <w:b/>
          <w:szCs w:val="24"/>
        </w:rPr>
        <w:t xml:space="preserve"> </w:t>
      </w:r>
      <w:r w:rsidRPr="0087304E">
        <w:rPr>
          <w:b/>
          <w:szCs w:val="24"/>
        </w:rPr>
        <w:t>муниципального района</w:t>
      </w:r>
    </w:p>
    <w:p w:rsidR="00A960DF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 xml:space="preserve">«О бюджете </w:t>
      </w:r>
      <w:proofErr w:type="spellStart"/>
      <w:r w:rsidRPr="0087304E">
        <w:rPr>
          <w:b/>
          <w:szCs w:val="24"/>
        </w:rPr>
        <w:t>Большеуковского</w:t>
      </w:r>
      <w:proofErr w:type="spellEnd"/>
      <w:r w:rsidRPr="0087304E">
        <w:rPr>
          <w:b/>
          <w:szCs w:val="24"/>
        </w:rPr>
        <w:t xml:space="preserve"> муниципального района на 20</w:t>
      </w:r>
      <w:r w:rsidR="00C5347F" w:rsidRPr="0087304E">
        <w:rPr>
          <w:b/>
          <w:szCs w:val="24"/>
        </w:rPr>
        <w:t>2</w:t>
      </w:r>
      <w:r w:rsidR="008F253F">
        <w:rPr>
          <w:b/>
          <w:szCs w:val="24"/>
        </w:rPr>
        <w:t>4</w:t>
      </w:r>
      <w:r w:rsidRPr="0087304E">
        <w:rPr>
          <w:b/>
          <w:szCs w:val="24"/>
        </w:rPr>
        <w:t xml:space="preserve"> год и </w:t>
      </w:r>
      <w:r w:rsidR="00DF09E1" w:rsidRPr="0087304E">
        <w:rPr>
          <w:b/>
          <w:szCs w:val="24"/>
        </w:rPr>
        <w:t xml:space="preserve">на </w:t>
      </w:r>
      <w:r w:rsidRPr="0087304E">
        <w:rPr>
          <w:b/>
          <w:szCs w:val="24"/>
        </w:rPr>
        <w:t>плановый период 20</w:t>
      </w:r>
      <w:r w:rsidR="00C41EFE" w:rsidRPr="0087304E">
        <w:rPr>
          <w:b/>
          <w:szCs w:val="24"/>
        </w:rPr>
        <w:t>2</w:t>
      </w:r>
      <w:r w:rsidR="008F253F">
        <w:rPr>
          <w:b/>
          <w:szCs w:val="24"/>
        </w:rPr>
        <w:t>5</w:t>
      </w:r>
      <w:r w:rsidRPr="0087304E">
        <w:rPr>
          <w:b/>
          <w:szCs w:val="24"/>
        </w:rPr>
        <w:t xml:space="preserve"> и 20</w:t>
      </w:r>
      <w:r w:rsidR="0082791C" w:rsidRPr="0087304E">
        <w:rPr>
          <w:b/>
          <w:szCs w:val="24"/>
        </w:rPr>
        <w:t>2</w:t>
      </w:r>
      <w:r w:rsidR="008F253F">
        <w:rPr>
          <w:b/>
          <w:szCs w:val="24"/>
        </w:rPr>
        <w:t>6</w:t>
      </w:r>
      <w:r w:rsidRPr="0087304E">
        <w:rPr>
          <w:b/>
          <w:szCs w:val="24"/>
        </w:rPr>
        <w:t xml:space="preserve"> годов»</w:t>
      </w:r>
    </w:p>
    <w:p w:rsidR="00E42454" w:rsidRPr="0087304E" w:rsidRDefault="00E42454" w:rsidP="00124107">
      <w:pPr>
        <w:rPr>
          <w:sz w:val="24"/>
          <w:szCs w:val="24"/>
        </w:rPr>
      </w:pPr>
    </w:p>
    <w:p w:rsidR="00C63B3E" w:rsidRPr="0087304E" w:rsidRDefault="00E32F1C" w:rsidP="00523A1C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 xml:space="preserve">                   </w:t>
      </w:r>
      <w:r w:rsidR="00504940" w:rsidRPr="0087304E">
        <w:rPr>
          <w:sz w:val="24"/>
          <w:szCs w:val="24"/>
        </w:rPr>
        <w:t xml:space="preserve">В соответствии с Бюджетным Кодексом Российской Федерации, Уставом </w:t>
      </w:r>
      <w:proofErr w:type="spellStart"/>
      <w:r w:rsidR="00504940" w:rsidRPr="0087304E">
        <w:rPr>
          <w:sz w:val="24"/>
          <w:szCs w:val="24"/>
        </w:rPr>
        <w:t>Большеуковского</w:t>
      </w:r>
      <w:proofErr w:type="spellEnd"/>
      <w:r w:rsidR="00504940" w:rsidRPr="0087304E">
        <w:rPr>
          <w:sz w:val="24"/>
          <w:szCs w:val="24"/>
        </w:rPr>
        <w:t xml:space="preserve"> муниципального района Омской области, Положением о бюджетном процессе в </w:t>
      </w:r>
      <w:proofErr w:type="spellStart"/>
      <w:r w:rsidR="00504940" w:rsidRPr="0087304E">
        <w:rPr>
          <w:sz w:val="24"/>
          <w:szCs w:val="24"/>
        </w:rPr>
        <w:t>Боль</w:t>
      </w:r>
      <w:r w:rsidR="00C14805">
        <w:rPr>
          <w:sz w:val="24"/>
          <w:szCs w:val="24"/>
        </w:rPr>
        <w:t>шеуковском</w:t>
      </w:r>
      <w:proofErr w:type="spellEnd"/>
      <w:r w:rsidR="00C14805">
        <w:rPr>
          <w:sz w:val="24"/>
          <w:szCs w:val="24"/>
        </w:rPr>
        <w:t xml:space="preserve"> муниципальном районе</w:t>
      </w:r>
      <w:r w:rsidR="000C7FB7">
        <w:rPr>
          <w:sz w:val="24"/>
          <w:szCs w:val="24"/>
        </w:rPr>
        <w:t xml:space="preserve">,  </w:t>
      </w:r>
      <w:r w:rsidR="00EF30B9" w:rsidRPr="0087304E">
        <w:rPr>
          <w:sz w:val="24"/>
          <w:szCs w:val="24"/>
        </w:rPr>
        <w:t xml:space="preserve">Совет </w:t>
      </w:r>
      <w:proofErr w:type="spellStart"/>
      <w:r w:rsidR="00EF30B9" w:rsidRPr="0087304E">
        <w:rPr>
          <w:sz w:val="24"/>
          <w:szCs w:val="24"/>
        </w:rPr>
        <w:t>Большеуковского</w:t>
      </w:r>
      <w:proofErr w:type="spellEnd"/>
      <w:r w:rsidR="00EF30B9" w:rsidRPr="0087304E">
        <w:rPr>
          <w:sz w:val="24"/>
          <w:szCs w:val="24"/>
        </w:rPr>
        <w:t xml:space="preserve"> муниципального района РЕШИЛ:</w:t>
      </w:r>
    </w:p>
    <w:p w:rsidR="00E42454" w:rsidRDefault="009F00DF" w:rsidP="0062240A">
      <w:pPr>
        <w:pStyle w:val="5"/>
        <w:jc w:val="both"/>
        <w:rPr>
          <w:szCs w:val="24"/>
        </w:rPr>
      </w:pPr>
      <w:r>
        <w:rPr>
          <w:szCs w:val="24"/>
        </w:rPr>
        <w:t xml:space="preserve">     </w:t>
      </w:r>
      <w:r w:rsidR="00EF30B9" w:rsidRPr="0087304E">
        <w:rPr>
          <w:szCs w:val="24"/>
        </w:rPr>
        <w:t xml:space="preserve">Внести в Решение Совета </w:t>
      </w:r>
      <w:proofErr w:type="spellStart"/>
      <w:r w:rsidR="00EF30B9" w:rsidRPr="0087304E">
        <w:rPr>
          <w:szCs w:val="24"/>
        </w:rPr>
        <w:t>Большеуковского</w:t>
      </w:r>
      <w:proofErr w:type="spellEnd"/>
      <w:r w:rsidR="00EF30B9" w:rsidRPr="0087304E">
        <w:rPr>
          <w:szCs w:val="24"/>
        </w:rPr>
        <w:t xml:space="preserve"> муниципального района </w:t>
      </w:r>
      <w:r w:rsidR="00CF5CFB" w:rsidRPr="0087304E">
        <w:rPr>
          <w:szCs w:val="24"/>
        </w:rPr>
        <w:t>№</w:t>
      </w:r>
      <w:r w:rsidR="00991347">
        <w:rPr>
          <w:szCs w:val="24"/>
        </w:rPr>
        <w:t xml:space="preserve"> </w:t>
      </w:r>
      <w:r w:rsidR="008F253F">
        <w:rPr>
          <w:szCs w:val="24"/>
        </w:rPr>
        <w:t>239</w:t>
      </w:r>
      <w:r w:rsidR="00EF30B9" w:rsidRPr="0087304E">
        <w:rPr>
          <w:szCs w:val="24"/>
        </w:rPr>
        <w:t xml:space="preserve"> от </w:t>
      </w:r>
      <w:r w:rsidR="008F253F">
        <w:rPr>
          <w:szCs w:val="24"/>
        </w:rPr>
        <w:t>21</w:t>
      </w:r>
      <w:r w:rsidR="00EF30B9" w:rsidRPr="0087304E">
        <w:rPr>
          <w:szCs w:val="24"/>
        </w:rPr>
        <w:t>.12.20</w:t>
      </w:r>
      <w:r w:rsidR="00BE17E2">
        <w:rPr>
          <w:szCs w:val="24"/>
        </w:rPr>
        <w:t>2</w:t>
      </w:r>
      <w:r w:rsidR="008F253F">
        <w:rPr>
          <w:szCs w:val="24"/>
        </w:rPr>
        <w:t>3</w:t>
      </w:r>
      <w:r w:rsidR="00EF30B9" w:rsidRPr="0087304E">
        <w:rPr>
          <w:szCs w:val="24"/>
        </w:rPr>
        <w:t xml:space="preserve"> г. «О бюджете </w:t>
      </w:r>
      <w:proofErr w:type="spellStart"/>
      <w:r w:rsidR="00EF30B9" w:rsidRPr="0087304E">
        <w:rPr>
          <w:szCs w:val="24"/>
        </w:rPr>
        <w:t>Большеуковского</w:t>
      </w:r>
      <w:proofErr w:type="spellEnd"/>
      <w:r w:rsidR="00EF30B9" w:rsidRPr="0087304E">
        <w:rPr>
          <w:szCs w:val="24"/>
        </w:rPr>
        <w:t xml:space="preserve"> муниципального района на 20</w:t>
      </w:r>
      <w:r w:rsidR="00C5347F" w:rsidRPr="0087304E">
        <w:rPr>
          <w:szCs w:val="24"/>
        </w:rPr>
        <w:t>2</w:t>
      </w:r>
      <w:r w:rsidR="008F253F">
        <w:rPr>
          <w:szCs w:val="24"/>
        </w:rPr>
        <w:t>4</w:t>
      </w:r>
      <w:r w:rsidR="00EF30B9" w:rsidRPr="0087304E">
        <w:rPr>
          <w:szCs w:val="24"/>
        </w:rPr>
        <w:t xml:space="preserve"> год и </w:t>
      </w:r>
      <w:r w:rsidR="00DF09E1" w:rsidRPr="0087304E">
        <w:rPr>
          <w:szCs w:val="24"/>
        </w:rPr>
        <w:t xml:space="preserve">на </w:t>
      </w:r>
      <w:r w:rsidR="00EF30B9" w:rsidRPr="0087304E">
        <w:rPr>
          <w:szCs w:val="24"/>
        </w:rPr>
        <w:t>плановый период 20</w:t>
      </w:r>
      <w:r w:rsidR="00C41EFE" w:rsidRPr="0087304E">
        <w:rPr>
          <w:szCs w:val="24"/>
        </w:rPr>
        <w:t>2</w:t>
      </w:r>
      <w:r w:rsidR="008F253F">
        <w:rPr>
          <w:szCs w:val="24"/>
        </w:rPr>
        <w:t>5</w:t>
      </w:r>
      <w:r w:rsidR="00EF30B9" w:rsidRPr="0087304E">
        <w:rPr>
          <w:szCs w:val="24"/>
        </w:rPr>
        <w:t xml:space="preserve"> и 20</w:t>
      </w:r>
      <w:r w:rsidR="0082791C" w:rsidRPr="0087304E">
        <w:rPr>
          <w:szCs w:val="24"/>
        </w:rPr>
        <w:t>2</w:t>
      </w:r>
      <w:r w:rsidR="008F253F">
        <w:rPr>
          <w:szCs w:val="24"/>
        </w:rPr>
        <w:t>6</w:t>
      </w:r>
      <w:r w:rsidR="00EF30B9" w:rsidRPr="0087304E">
        <w:rPr>
          <w:szCs w:val="24"/>
        </w:rPr>
        <w:t xml:space="preserve"> годов</w:t>
      </w:r>
      <w:r w:rsidR="00BE17E2">
        <w:rPr>
          <w:szCs w:val="24"/>
        </w:rPr>
        <w:t>»</w:t>
      </w:r>
      <w:r w:rsidR="009378F0">
        <w:rPr>
          <w:szCs w:val="24"/>
        </w:rPr>
        <w:t xml:space="preserve">, </w:t>
      </w:r>
      <w:r w:rsidR="00EF30B9" w:rsidRPr="0087304E">
        <w:rPr>
          <w:szCs w:val="24"/>
        </w:rPr>
        <w:t xml:space="preserve">следующие изменения: </w:t>
      </w:r>
    </w:p>
    <w:p w:rsidR="0028308E" w:rsidRPr="0062240A" w:rsidRDefault="0028308E" w:rsidP="0062240A"/>
    <w:p w:rsidR="00A95D6A" w:rsidRPr="00B11340" w:rsidRDefault="00073EC6" w:rsidP="00B1134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11340">
        <w:rPr>
          <w:sz w:val="24"/>
          <w:szCs w:val="24"/>
        </w:rPr>
        <w:t>1.</w:t>
      </w:r>
      <w:r w:rsidRPr="00B11340">
        <w:rPr>
          <w:b/>
          <w:sz w:val="24"/>
          <w:szCs w:val="24"/>
        </w:rPr>
        <w:t xml:space="preserve"> </w:t>
      </w:r>
      <w:r w:rsidR="00B00C92" w:rsidRPr="00B11340">
        <w:rPr>
          <w:sz w:val="24"/>
          <w:szCs w:val="24"/>
        </w:rPr>
        <w:t>В статье 1.</w:t>
      </w:r>
      <w:r w:rsidR="00B11340" w:rsidRPr="00B11340">
        <w:rPr>
          <w:sz w:val="24"/>
          <w:szCs w:val="24"/>
        </w:rPr>
        <w:t xml:space="preserve"> Основные характеристики районного бюджета.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6FD5">
        <w:rPr>
          <w:sz w:val="24"/>
          <w:szCs w:val="24"/>
        </w:rPr>
        <w:t>В п</w:t>
      </w:r>
      <w:r w:rsidR="00073EC6">
        <w:rPr>
          <w:sz w:val="24"/>
          <w:szCs w:val="24"/>
        </w:rPr>
        <w:t xml:space="preserve">ункте </w:t>
      </w:r>
      <w:r w:rsidR="00B00C92" w:rsidRPr="0087304E">
        <w:rPr>
          <w:sz w:val="24"/>
          <w:szCs w:val="24"/>
        </w:rPr>
        <w:t xml:space="preserve">1. </w:t>
      </w:r>
    </w:p>
    <w:p w:rsidR="00B00C92" w:rsidRPr="00D23426" w:rsidRDefault="001B57ED" w:rsidP="00D234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</w:t>
      </w:r>
      <w:r w:rsidR="00B00C92" w:rsidRPr="0087304E">
        <w:rPr>
          <w:sz w:val="24"/>
          <w:szCs w:val="24"/>
        </w:rPr>
        <w:t>1) Цифры  «</w:t>
      </w:r>
      <w:r w:rsidR="00671491">
        <w:rPr>
          <w:sz w:val="24"/>
          <w:szCs w:val="24"/>
        </w:rPr>
        <w:t>529 333 617,43</w:t>
      </w:r>
      <w:r w:rsidR="00B00C92" w:rsidRPr="0087304E">
        <w:rPr>
          <w:sz w:val="24"/>
          <w:szCs w:val="24"/>
        </w:rPr>
        <w:t>»  заменить цифрами «</w:t>
      </w:r>
      <w:r w:rsidR="009A10BA">
        <w:rPr>
          <w:sz w:val="24"/>
          <w:szCs w:val="24"/>
        </w:rPr>
        <w:t>528</w:t>
      </w:r>
      <w:r w:rsidR="00A57EBF">
        <w:rPr>
          <w:sz w:val="24"/>
          <w:szCs w:val="24"/>
        </w:rPr>
        <w:t> 178 626,86</w:t>
      </w:r>
      <w:r w:rsidR="00B00C92" w:rsidRPr="0087304E">
        <w:rPr>
          <w:sz w:val="24"/>
          <w:szCs w:val="24"/>
        </w:rPr>
        <w:t>»;</w:t>
      </w:r>
    </w:p>
    <w:p w:rsidR="00C02386" w:rsidRDefault="00B00C92" w:rsidP="00BC22AF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ab/>
      </w:r>
      <w:r w:rsidR="001B57ED">
        <w:rPr>
          <w:sz w:val="24"/>
          <w:szCs w:val="24"/>
        </w:rPr>
        <w:t xml:space="preserve">Подпункт </w:t>
      </w:r>
      <w:r w:rsidRPr="0087304E">
        <w:rPr>
          <w:sz w:val="24"/>
          <w:szCs w:val="24"/>
        </w:rPr>
        <w:t>2) Цифры  «</w:t>
      </w:r>
      <w:r w:rsidR="00671491">
        <w:rPr>
          <w:sz w:val="24"/>
          <w:szCs w:val="24"/>
        </w:rPr>
        <w:t>536 781 872,53</w:t>
      </w:r>
      <w:r w:rsidR="00BA3B01">
        <w:rPr>
          <w:sz w:val="24"/>
          <w:szCs w:val="24"/>
        </w:rPr>
        <w:t>»</w:t>
      </w:r>
      <w:r w:rsidR="00311691">
        <w:rPr>
          <w:sz w:val="24"/>
          <w:szCs w:val="24"/>
        </w:rPr>
        <w:t xml:space="preserve"> </w:t>
      </w:r>
      <w:r w:rsidR="00BA3B01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заменить цифрами «</w:t>
      </w:r>
      <w:r w:rsidR="009A10BA">
        <w:rPr>
          <w:sz w:val="24"/>
          <w:szCs w:val="24"/>
        </w:rPr>
        <w:t>53</w:t>
      </w:r>
      <w:r w:rsidR="00A57EBF">
        <w:rPr>
          <w:sz w:val="24"/>
          <w:szCs w:val="24"/>
        </w:rPr>
        <w:t>5 626 881,96</w:t>
      </w:r>
      <w:r w:rsidRPr="0087304E">
        <w:rPr>
          <w:sz w:val="24"/>
          <w:szCs w:val="24"/>
        </w:rPr>
        <w:t>»;</w:t>
      </w:r>
      <w:r w:rsidR="003E3AC3">
        <w:rPr>
          <w:sz w:val="24"/>
          <w:szCs w:val="24"/>
        </w:rPr>
        <w:t xml:space="preserve"> </w:t>
      </w:r>
    </w:p>
    <w:p w:rsidR="009F7900" w:rsidRDefault="009F7900" w:rsidP="00BC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пункте 2.</w:t>
      </w:r>
    </w:p>
    <w:p w:rsidR="009F7900" w:rsidRDefault="009F7900" w:rsidP="00363B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</w:t>
      </w:r>
      <w:r w:rsidRPr="0087304E">
        <w:rPr>
          <w:sz w:val="24"/>
          <w:szCs w:val="24"/>
        </w:rPr>
        <w:t>1) Цифры  «</w:t>
      </w:r>
      <w:r w:rsidR="00363B71">
        <w:rPr>
          <w:sz w:val="24"/>
          <w:szCs w:val="24"/>
        </w:rPr>
        <w:t>298 161 343,51</w:t>
      </w:r>
      <w:r w:rsidRPr="0087304E">
        <w:rPr>
          <w:sz w:val="24"/>
          <w:szCs w:val="24"/>
        </w:rPr>
        <w:t>»  заменить цифрами «</w:t>
      </w:r>
      <w:r w:rsidR="00363B71">
        <w:rPr>
          <w:sz w:val="24"/>
          <w:szCs w:val="24"/>
        </w:rPr>
        <w:t>398 453 827,50</w:t>
      </w:r>
      <w:r w:rsidRPr="0087304E">
        <w:rPr>
          <w:sz w:val="24"/>
          <w:szCs w:val="24"/>
        </w:rPr>
        <w:t>»;</w:t>
      </w:r>
    </w:p>
    <w:p w:rsidR="009F7900" w:rsidRDefault="009F7900" w:rsidP="009F79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2) </w:t>
      </w:r>
      <w:r w:rsidRPr="0087304E">
        <w:rPr>
          <w:sz w:val="24"/>
          <w:szCs w:val="24"/>
        </w:rPr>
        <w:t>Цифры  «</w:t>
      </w:r>
      <w:r w:rsidR="00363B71">
        <w:rPr>
          <w:sz w:val="24"/>
          <w:szCs w:val="24"/>
        </w:rPr>
        <w:t>298 161 343,51</w:t>
      </w:r>
      <w:r w:rsidRPr="0087304E">
        <w:rPr>
          <w:sz w:val="24"/>
          <w:szCs w:val="24"/>
        </w:rPr>
        <w:t>»  заменить цифрами «</w:t>
      </w:r>
      <w:r w:rsidR="00363B71">
        <w:rPr>
          <w:sz w:val="24"/>
          <w:szCs w:val="24"/>
        </w:rPr>
        <w:t>398 453 827,50</w:t>
      </w:r>
      <w:r w:rsidRPr="0087304E">
        <w:rPr>
          <w:sz w:val="24"/>
          <w:szCs w:val="24"/>
        </w:rPr>
        <w:t>»;</w:t>
      </w:r>
    </w:p>
    <w:p w:rsidR="006358CA" w:rsidRDefault="006358CA" w:rsidP="006358CA">
      <w:pPr>
        <w:jc w:val="both"/>
        <w:rPr>
          <w:sz w:val="24"/>
          <w:szCs w:val="24"/>
        </w:rPr>
      </w:pPr>
    </w:p>
    <w:p w:rsidR="006358CA" w:rsidRDefault="006358CA" w:rsidP="006358CA">
      <w:pPr>
        <w:jc w:val="both"/>
        <w:rPr>
          <w:sz w:val="24"/>
          <w:szCs w:val="24"/>
        </w:rPr>
      </w:pPr>
      <w:r>
        <w:rPr>
          <w:sz w:val="24"/>
          <w:szCs w:val="24"/>
        </w:rPr>
        <w:t>2. В статье 3.</w:t>
      </w:r>
      <w:r w:rsidRPr="006358CA">
        <w:t xml:space="preserve"> </w:t>
      </w:r>
      <w:r w:rsidRPr="006358CA">
        <w:rPr>
          <w:sz w:val="24"/>
          <w:szCs w:val="24"/>
        </w:rPr>
        <w:t>Бюджетные ассигнования районного бюджета</w:t>
      </w:r>
      <w:r>
        <w:rPr>
          <w:sz w:val="24"/>
          <w:szCs w:val="24"/>
        </w:rPr>
        <w:t>.</w:t>
      </w:r>
    </w:p>
    <w:p w:rsidR="006358CA" w:rsidRDefault="006358CA" w:rsidP="006358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пункте 4. Цифры «120 000,0» </w:t>
      </w:r>
      <w:r w:rsidRPr="0087304E">
        <w:rPr>
          <w:sz w:val="24"/>
          <w:szCs w:val="24"/>
        </w:rPr>
        <w:t>заменить цифрами</w:t>
      </w:r>
      <w:r>
        <w:rPr>
          <w:sz w:val="24"/>
          <w:szCs w:val="24"/>
        </w:rPr>
        <w:t xml:space="preserve"> «65 000,0»</w:t>
      </w:r>
    </w:p>
    <w:p w:rsidR="00FA6C53" w:rsidRDefault="009F7900" w:rsidP="00363B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</w:p>
    <w:p w:rsidR="00C26FD5" w:rsidRPr="00C26FD5" w:rsidRDefault="001D3BF6" w:rsidP="00FE2CD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0595">
        <w:rPr>
          <w:sz w:val="24"/>
          <w:szCs w:val="24"/>
        </w:rPr>
        <w:t xml:space="preserve">. </w:t>
      </w:r>
      <w:r w:rsidR="009A1B33">
        <w:rPr>
          <w:sz w:val="24"/>
          <w:szCs w:val="24"/>
        </w:rPr>
        <w:t xml:space="preserve">В статье </w:t>
      </w:r>
      <w:r w:rsidR="00C26FD5" w:rsidRPr="00C26FD5">
        <w:rPr>
          <w:sz w:val="24"/>
          <w:szCs w:val="24"/>
        </w:rPr>
        <w:t>5.</w:t>
      </w:r>
      <w:r w:rsidR="005D657E" w:rsidRPr="005D657E">
        <w:rPr>
          <w:sz w:val="24"/>
          <w:szCs w:val="24"/>
        </w:rPr>
        <w:t xml:space="preserve"> </w:t>
      </w:r>
      <w:r w:rsidR="00B11340" w:rsidRPr="00B11340">
        <w:rPr>
          <w:sz w:val="24"/>
          <w:szCs w:val="24"/>
        </w:rPr>
        <w:t>Межбюджетные трансферты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2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 xml:space="preserve">В пункте </w:t>
      </w:r>
      <w:r w:rsidR="00C26FD5" w:rsidRPr="0087304E">
        <w:rPr>
          <w:sz w:val="24"/>
          <w:szCs w:val="24"/>
        </w:rPr>
        <w:t>1</w:t>
      </w:r>
      <w:r w:rsidR="00C26FD5">
        <w:rPr>
          <w:sz w:val="24"/>
          <w:szCs w:val="24"/>
        </w:rPr>
        <w:t>.</w:t>
      </w:r>
      <w:r w:rsidR="00C26FD5" w:rsidRPr="0087304E">
        <w:rPr>
          <w:sz w:val="24"/>
          <w:szCs w:val="24"/>
        </w:rPr>
        <w:t xml:space="preserve"> </w:t>
      </w:r>
    </w:p>
    <w:p w:rsidR="00E04779" w:rsidRDefault="002D6315" w:rsidP="00DF0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2E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B57ED">
        <w:rPr>
          <w:sz w:val="24"/>
          <w:szCs w:val="24"/>
        </w:rPr>
        <w:t xml:space="preserve">Подпункт </w:t>
      </w:r>
      <w:r w:rsidR="00C26FD5" w:rsidRPr="0087304E">
        <w:rPr>
          <w:sz w:val="24"/>
          <w:szCs w:val="24"/>
        </w:rPr>
        <w:t xml:space="preserve">1) </w:t>
      </w:r>
      <w:r w:rsidR="000D1A3A">
        <w:rPr>
          <w:sz w:val="24"/>
          <w:szCs w:val="24"/>
        </w:rPr>
        <w:t>Ц</w:t>
      </w:r>
      <w:r w:rsidR="00C26FD5" w:rsidRPr="0087304E">
        <w:rPr>
          <w:sz w:val="24"/>
          <w:szCs w:val="24"/>
        </w:rPr>
        <w:t>ифры «</w:t>
      </w:r>
      <w:r w:rsidR="00363B71">
        <w:rPr>
          <w:sz w:val="24"/>
          <w:szCs w:val="24"/>
        </w:rPr>
        <w:t>442 094 959,14</w:t>
      </w:r>
      <w:r w:rsidR="00C26FD5" w:rsidRPr="0087304E">
        <w:rPr>
          <w:sz w:val="24"/>
          <w:szCs w:val="24"/>
        </w:rPr>
        <w:t xml:space="preserve">» </w:t>
      </w:r>
      <w:r w:rsidR="009E6E19">
        <w:rPr>
          <w:sz w:val="24"/>
          <w:szCs w:val="24"/>
        </w:rPr>
        <w:t xml:space="preserve"> </w:t>
      </w:r>
      <w:r w:rsidR="00047FCF">
        <w:rPr>
          <w:sz w:val="24"/>
          <w:szCs w:val="24"/>
        </w:rPr>
        <w:t>заменить цифрами «</w:t>
      </w:r>
      <w:r w:rsidR="00DB1FE8">
        <w:rPr>
          <w:sz w:val="24"/>
          <w:szCs w:val="24"/>
        </w:rPr>
        <w:t>441 512 915,66</w:t>
      </w:r>
      <w:r w:rsidR="00546D2D">
        <w:rPr>
          <w:sz w:val="24"/>
          <w:szCs w:val="24"/>
        </w:rPr>
        <w:t>»</w:t>
      </w:r>
      <w:r w:rsidR="0092139A">
        <w:rPr>
          <w:sz w:val="24"/>
          <w:szCs w:val="24"/>
        </w:rPr>
        <w:t>;</w:t>
      </w:r>
    </w:p>
    <w:p w:rsidR="00E04779" w:rsidRDefault="00883E92" w:rsidP="00DF0A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4779">
        <w:rPr>
          <w:sz w:val="24"/>
          <w:szCs w:val="24"/>
        </w:rPr>
        <w:t xml:space="preserve">                        Ц</w:t>
      </w:r>
      <w:r w:rsidR="00E04779" w:rsidRPr="0087304E">
        <w:rPr>
          <w:sz w:val="24"/>
          <w:szCs w:val="24"/>
        </w:rPr>
        <w:t>ифры «</w:t>
      </w:r>
      <w:r w:rsidR="00363B71">
        <w:rPr>
          <w:sz w:val="24"/>
          <w:szCs w:val="24"/>
        </w:rPr>
        <w:t>217 897 815,81</w:t>
      </w:r>
      <w:r w:rsidR="00E04779" w:rsidRPr="0087304E">
        <w:rPr>
          <w:sz w:val="24"/>
          <w:szCs w:val="24"/>
        </w:rPr>
        <w:t xml:space="preserve">» </w:t>
      </w:r>
      <w:r w:rsidR="00E04779">
        <w:rPr>
          <w:sz w:val="24"/>
          <w:szCs w:val="24"/>
        </w:rPr>
        <w:t xml:space="preserve"> заменить цифрами «</w:t>
      </w:r>
      <w:r w:rsidR="00363B71">
        <w:rPr>
          <w:sz w:val="24"/>
          <w:szCs w:val="24"/>
        </w:rPr>
        <w:t>318 190 299,80</w:t>
      </w:r>
      <w:r w:rsidR="00E04779">
        <w:rPr>
          <w:sz w:val="24"/>
          <w:szCs w:val="24"/>
        </w:rPr>
        <w:t>»;</w:t>
      </w:r>
    </w:p>
    <w:p w:rsidR="00421AB3" w:rsidRDefault="00882E02" w:rsidP="00421A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21AB3">
        <w:rPr>
          <w:sz w:val="24"/>
          <w:szCs w:val="24"/>
        </w:rPr>
        <w:t>Подпункт 2)</w:t>
      </w:r>
      <w:r w:rsidR="00421AB3" w:rsidRPr="00421AB3">
        <w:rPr>
          <w:sz w:val="24"/>
          <w:szCs w:val="24"/>
        </w:rPr>
        <w:t xml:space="preserve"> </w:t>
      </w:r>
      <w:r w:rsidR="00421AB3">
        <w:rPr>
          <w:sz w:val="24"/>
          <w:szCs w:val="24"/>
        </w:rPr>
        <w:t>Ц</w:t>
      </w:r>
      <w:r w:rsidR="00421AB3" w:rsidRPr="0087304E">
        <w:rPr>
          <w:sz w:val="24"/>
          <w:szCs w:val="24"/>
        </w:rPr>
        <w:t>ифры «</w:t>
      </w:r>
      <w:r w:rsidR="00421AB3">
        <w:rPr>
          <w:sz w:val="24"/>
          <w:szCs w:val="24"/>
        </w:rPr>
        <w:t>19 891 018,96</w:t>
      </w:r>
      <w:r w:rsidR="00421AB3" w:rsidRPr="0087304E">
        <w:rPr>
          <w:sz w:val="24"/>
          <w:szCs w:val="24"/>
        </w:rPr>
        <w:t xml:space="preserve">» </w:t>
      </w:r>
      <w:r w:rsidR="00421AB3">
        <w:rPr>
          <w:sz w:val="24"/>
          <w:szCs w:val="24"/>
        </w:rPr>
        <w:t xml:space="preserve"> заменить цифрами «19 906 038,22»;</w:t>
      </w:r>
    </w:p>
    <w:p w:rsidR="00421AB3" w:rsidRDefault="00421AB3" w:rsidP="00421A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пункте 3. Ц</w:t>
      </w:r>
      <w:r w:rsidRPr="0087304E">
        <w:rPr>
          <w:sz w:val="24"/>
          <w:szCs w:val="24"/>
        </w:rPr>
        <w:t>ифры «</w:t>
      </w:r>
      <w:r>
        <w:rPr>
          <w:sz w:val="24"/>
          <w:szCs w:val="24"/>
        </w:rPr>
        <w:t>1 609 810,0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«1 595 140,26»;</w:t>
      </w:r>
    </w:p>
    <w:p w:rsidR="00421AB3" w:rsidRDefault="00421AB3" w:rsidP="00421A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пункте 4. Ц</w:t>
      </w:r>
      <w:r w:rsidRPr="0087304E">
        <w:rPr>
          <w:sz w:val="24"/>
          <w:szCs w:val="24"/>
        </w:rPr>
        <w:t>ифры «</w:t>
      </w:r>
      <w:r>
        <w:rPr>
          <w:sz w:val="24"/>
          <w:szCs w:val="24"/>
        </w:rPr>
        <w:t>5 065 243,96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«5 094 932,96»;</w:t>
      </w:r>
    </w:p>
    <w:p w:rsidR="00987E11" w:rsidRDefault="00987E11" w:rsidP="00363B71">
      <w:pPr>
        <w:jc w:val="both"/>
        <w:rPr>
          <w:sz w:val="24"/>
          <w:szCs w:val="24"/>
        </w:rPr>
      </w:pPr>
    </w:p>
    <w:p w:rsidR="008C0A22" w:rsidRDefault="001D3BF6" w:rsidP="008C0A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Приложение №1</w:t>
      </w:r>
      <w:r w:rsidR="008C0A22">
        <w:rPr>
          <w:sz w:val="24"/>
          <w:szCs w:val="24"/>
        </w:rPr>
        <w:t xml:space="preserve"> «П</w:t>
      </w:r>
      <w:r w:rsidR="008C0A22" w:rsidRPr="008C0A22">
        <w:rPr>
          <w:sz w:val="24"/>
          <w:szCs w:val="24"/>
        </w:rPr>
        <w:t>рогноз поступлений налоговых и неналоговых доходов в районный бюджет на 2024 год и на плановый период 2025 и 2026 годов</w:t>
      </w:r>
      <w:r w:rsidR="002724EC">
        <w:rPr>
          <w:sz w:val="24"/>
          <w:szCs w:val="24"/>
        </w:rPr>
        <w:t>»</w:t>
      </w:r>
      <w:r w:rsidR="008C0A22" w:rsidRPr="008C0A22">
        <w:rPr>
          <w:sz w:val="24"/>
          <w:szCs w:val="24"/>
        </w:rPr>
        <w:t xml:space="preserve"> </w:t>
      </w:r>
      <w:r w:rsidR="008C0A22">
        <w:rPr>
          <w:sz w:val="24"/>
          <w:szCs w:val="24"/>
        </w:rPr>
        <w:t xml:space="preserve">изложить в новой редакции </w:t>
      </w:r>
      <w:r w:rsidR="008C0A22" w:rsidRPr="0087304E">
        <w:rPr>
          <w:sz w:val="24"/>
          <w:szCs w:val="24"/>
        </w:rPr>
        <w:t xml:space="preserve">согласно приложению № </w:t>
      </w:r>
      <w:hyperlink r:id="rId7" w:history="1">
        <w:r w:rsidR="008C0A22">
          <w:rPr>
            <w:rStyle w:val="a5"/>
            <w:color w:val="auto"/>
            <w:sz w:val="24"/>
            <w:szCs w:val="24"/>
            <w:u w:val="none"/>
          </w:rPr>
          <w:t>1</w:t>
        </w:r>
      </w:hyperlink>
      <w:r w:rsidR="008C0A22" w:rsidRPr="0087304E">
        <w:rPr>
          <w:sz w:val="24"/>
          <w:szCs w:val="24"/>
        </w:rPr>
        <w:t xml:space="preserve"> к настоящему Решению.</w:t>
      </w:r>
    </w:p>
    <w:p w:rsidR="001D3BF6" w:rsidRPr="008C0A22" w:rsidRDefault="001D3BF6" w:rsidP="00BC22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66D9" w:rsidRDefault="008C0A22" w:rsidP="00BC22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861D1">
        <w:rPr>
          <w:sz w:val="24"/>
          <w:szCs w:val="24"/>
        </w:rPr>
        <w:t xml:space="preserve">. </w:t>
      </w:r>
      <w:r w:rsidR="00FF1FF1" w:rsidRPr="0087304E">
        <w:rPr>
          <w:sz w:val="24"/>
          <w:szCs w:val="24"/>
        </w:rPr>
        <w:t>Приложение №</w:t>
      </w:r>
      <w:r w:rsidR="0090793C">
        <w:rPr>
          <w:sz w:val="24"/>
          <w:szCs w:val="24"/>
        </w:rPr>
        <w:t xml:space="preserve"> </w:t>
      </w:r>
      <w:r w:rsidR="00611669">
        <w:rPr>
          <w:sz w:val="24"/>
          <w:szCs w:val="24"/>
        </w:rPr>
        <w:t>2</w:t>
      </w:r>
      <w:r w:rsidR="00FF1FF1" w:rsidRPr="0087304E">
        <w:rPr>
          <w:sz w:val="24"/>
          <w:szCs w:val="24"/>
        </w:rPr>
        <w:t xml:space="preserve"> «Безвозмездные поступления в районный бюджет </w:t>
      </w:r>
      <w:r w:rsidR="00611669" w:rsidRPr="0087304E">
        <w:rPr>
          <w:sz w:val="24"/>
          <w:szCs w:val="24"/>
        </w:rPr>
        <w:t>на 202</w:t>
      </w:r>
      <w:r w:rsidR="003F0F23">
        <w:rPr>
          <w:sz w:val="24"/>
          <w:szCs w:val="24"/>
        </w:rPr>
        <w:t>4</w:t>
      </w:r>
      <w:r w:rsidR="00611669" w:rsidRPr="0087304E">
        <w:rPr>
          <w:sz w:val="24"/>
          <w:szCs w:val="24"/>
        </w:rPr>
        <w:t xml:space="preserve"> год и на плановый период </w:t>
      </w:r>
      <w:r w:rsidR="00AD3DCD">
        <w:rPr>
          <w:sz w:val="24"/>
          <w:szCs w:val="24"/>
        </w:rPr>
        <w:t xml:space="preserve"> </w:t>
      </w:r>
      <w:r w:rsidR="00611669" w:rsidRPr="0087304E">
        <w:rPr>
          <w:sz w:val="24"/>
          <w:szCs w:val="24"/>
        </w:rPr>
        <w:t>202</w:t>
      </w:r>
      <w:r w:rsidR="003F0F23">
        <w:rPr>
          <w:sz w:val="24"/>
          <w:szCs w:val="24"/>
        </w:rPr>
        <w:t>5</w:t>
      </w:r>
      <w:r w:rsidR="00611669" w:rsidRPr="0087304E">
        <w:rPr>
          <w:sz w:val="24"/>
          <w:szCs w:val="24"/>
        </w:rPr>
        <w:t xml:space="preserve"> и 202</w:t>
      </w:r>
      <w:r w:rsidR="003F0F23">
        <w:rPr>
          <w:sz w:val="24"/>
          <w:szCs w:val="24"/>
        </w:rPr>
        <w:t>6</w:t>
      </w:r>
      <w:r w:rsidR="00FF1FF1" w:rsidRPr="0087304E">
        <w:rPr>
          <w:sz w:val="24"/>
          <w:szCs w:val="24"/>
        </w:rPr>
        <w:t xml:space="preserve"> годов</w:t>
      </w:r>
      <w:r w:rsidR="00725874">
        <w:rPr>
          <w:sz w:val="24"/>
          <w:szCs w:val="24"/>
        </w:rPr>
        <w:t>»</w:t>
      </w:r>
      <w:r w:rsidR="00485DFD" w:rsidRPr="00485DFD">
        <w:rPr>
          <w:sz w:val="24"/>
          <w:szCs w:val="24"/>
        </w:rPr>
        <w:t xml:space="preserve"> </w:t>
      </w:r>
      <w:r w:rsidR="00485DFD">
        <w:rPr>
          <w:sz w:val="24"/>
          <w:szCs w:val="24"/>
        </w:rPr>
        <w:t xml:space="preserve">изложить в новой редакции </w:t>
      </w:r>
      <w:r w:rsidR="00FF1FF1" w:rsidRPr="0087304E">
        <w:rPr>
          <w:sz w:val="24"/>
          <w:szCs w:val="24"/>
        </w:rPr>
        <w:t>согласно</w:t>
      </w:r>
      <w:r w:rsidR="00400B8A" w:rsidRPr="0087304E">
        <w:rPr>
          <w:sz w:val="24"/>
          <w:szCs w:val="24"/>
        </w:rPr>
        <w:t xml:space="preserve"> приложению</w:t>
      </w:r>
      <w:r w:rsidR="00FF1FF1" w:rsidRPr="0087304E">
        <w:rPr>
          <w:sz w:val="24"/>
          <w:szCs w:val="24"/>
        </w:rPr>
        <w:t xml:space="preserve"> </w:t>
      </w:r>
      <w:r w:rsidR="00400B8A" w:rsidRPr="0087304E">
        <w:rPr>
          <w:sz w:val="24"/>
          <w:szCs w:val="24"/>
        </w:rPr>
        <w:t xml:space="preserve">№ </w:t>
      </w:r>
      <w:hyperlink r:id="rId8" w:history="1">
        <w:r>
          <w:rPr>
            <w:rStyle w:val="a5"/>
            <w:color w:val="auto"/>
            <w:sz w:val="24"/>
            <w:szCs w:val="24"/>
            <w:u w:val="none"/>
          </w:rPr>
          <w:t>2</w:t>
        </w:r>
      </w:hyperlink>
      <w:r w:rsidR="00A75D72" w:rsidRPr="0087304E">
        <w:rPr>
          <w:sz w:val="24"/>
          <w:szCs w:val="24"/>
        </w:rPr>
        <w:t xml:space="preserve"> </w:t>
      </w:r>
      <w:r w:rsidR="00FF1FF1" w:rsidRPr="0087304E">
        <w:rPr>
          <w:sz w:val="24"/>
          <w:szCs w:val="24"/>
        </w:rPr>
        <w:t>к настоящему Решению.</w:t>
      </w:r>
    </w:p>
    <w:p w:rsidR="00987E11" w:rsidRDefault="00987E11" w:rsidP="00FC3C69">
      <w:pPr>
        <w:jc w:val="both"/>
        <w:rPr>
          <w:sz w:val="24"/>
          <w:szCs w:val="24"/>
        </w:rPr>
      </w:pPr>
    </w:p>
    <w:p w:rsidR="00E666D9" w:rsidRDefault="008C0A22" w:rsidP="00FC3C6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8229C" w:rsidRPr="0098229C">
        <w:rPr>
          <w:sz w:val="24"/>
          <w:szCs w:val="24"/>
        </w:rPr>
        <w:t>.</w:t>
      </w:r>
      <w:r w:rsidR="005043A4">
        <w:rPr>
          <w:sz w:val="24"/>
          <w:szCs w:val="24"/>
        </w:rPr>
        <w:t xml:space="preserve"> </w:t>
      </w:r>
      <w:hyperlink r:id="rId9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611669">
          <w:rPr>
            <w:sz w:val="24"/>
            <w:szCs w:val="24"/>
          </w:rPr>
          <w:t>3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611669" w:rsidRPr="0087304E">
        <w:rPr>
          <w:sz w:val="24"/>
          <w:szCs w:val="24"/>
        </w:rPr>
        <w:t>на 202</w:t>
      </w:r>
      <w:r w:rsidR="003F0F23">
        <w:rPr>
          <w:sz w:val="24"/>
          <w:szCs w:val="24"/>
        </w:rPr>
        <w:t>4</w:t>
      </w:r>
      <w:r w:rsidR="00611669" w:rsidRPr="0087304E">
        <w:rPr>
          <w:sz w:val="24"/>
          <w:szCs w:val="24"/>
        </w:rPr>
        <w:t xml:space="preserve"> год и на плановый период 202</w:t>
      </w:r>
      <w:r w:rsidR="003F0F23">
        <w:rPr>
          <w:sz w:val="24"/>
          <w:szCs w:val="24"/>
        </w:rPr>
        <w:t>5</w:t>
      </w:r>
      <w:r w:rsidR="00611669" w:rsidRPr="0087304E">
        <w:rPr>
          <w:sz w:val="24"/>
          <w:szCs w:val="24"/>
        </w:rPr>
        <w:t xml:space="preserve"> и 202</w:t>
      </w:r>
      <w:r w:rsidR="003F0F23">
        <w:rPr>
          <w:sz w:val="24"/>
          <w:szCs w:val="24"/>
        </w:rPr>
        <w:t>6</w:t>
      </w:r>
      <w:r w:rsidR="00823D54" w:rsidRPr="0087304E">
        <w:rPr>
          <w:sz w:val="24"/>
          <w:szCs w:val="24"/>
        </w:rPr>
        <w:t>  годов</w:t>
      </w:r>
      <w:r w:rsidR="0098229C">
        <w:rPr>
          <w:sz w:val="24"/>
          <w:szCs w:val="24"/>
        </w:rPr>
        <w:t xml:space="preserve">» изложить в новой редакции </w:t>
      </w:r>
      <w:r w:rsidR="00823D54" w:rsidRPr="0087304E">
        <w:rPr>
          <w:sz w:val="24"/>
          <w:szCs w:val="24"/>
        </w:rPr>
        <w:t>согласно</w:t>
      </w:r>
      <w:r w:rsidR="00C92030" w:rsidRPr="0087304E">
        <w:rPr>
          <w:sz w:val="24"/>
          <w:szCs w:val="24"/>
        </w:rPr>
        <w:t xml:space="preserve"> приложению № </w:t>
      </w:r>
      <w:r>
        <w:rPr>
          <w:sz w:val="24"/>
          <w:szCs w:val="24"/>
        </w:rPr>
        <w:t>3</w:t>
      </w:r>
      <w:r w:rsidR="00823D54"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987E11" w:rsidRDefault="00987E11" w:rsidP="00FC3C69">
      <w:pPr>
        <w:jc w:val="both"/>
        <w:rPr>
          <w:sz w:val="24"/>
          <w:szCs w:val="24"/>
        </w:rPr>
      </w:pPr>
    </w:p>
    <w:p w:rsidR="009953DC" w:rsidRDefault="008C0A22" w:rsidP="00FC3C69">
      <w:pPr>
        <w:jc w:val="both"/>
      </w:pPr>
      <w:r>
        <w:rPr>
          <w:sz w:val="24"/>
          <w:szCs w:val="24"/>
        </w:rPr>
        <w:t>7</w:t>
      </w:r>
      <w:r w:rsidR="0098229C">
        <w:rPr>
          <w:sz w:val="24"/>
          <w:szCs w:val="24"/>
        </w:rPr>
        <w:t>.</w:t>
      </w:r>
      <w:hyperlink r:id="rId10" w:history="1">
        <w:proofErr w:type="gramStart"/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4</w:t>
        </w:r>
      </w:hyperlink>
      <w:r w:rsidR="00823D54" w:rsidRPr="0087304E">
        <w:rPr>
          <w:sz w:val="24"/>
          <w:szCs w:val="24"/>
        </w:rPr>
        <w:t xml:space="preserve"> «Ведомственная структура расходов районного бюджета </w:t>
      </w:r>
      <w:r w:rsidR="00611669" w:rsidRPr="0087304E">
        <w:rPr>
          <w:sz w:val="24"/>
          <w:szCs w:val="24"/>
        </w:rPr>
        <w:t>на 202</w:t>
      </w:r>
      <w:r w:rsidR="003F0F23">
        <w:rPr>
          <w:sz w:val="24"/>
          <w:szCs w:val="24"/>
        </w:rPr>
        <w:t>4</w:t>
      </w:r>
      <w:r w:rsidR="00611669" w:rsidRPr="0087304E">
        <w:rPr>
          <w:sz w:val="24"/>
          <w:szCs w:val="24"/>
        </w:rPr>
        <w:t xml:space="preserve"> год и на плановый период</w:t>
      </w:r>
      <w:r w:rsidR="00E50E26">
        <w:rPr>
          <w:sz w:val="24"/>
          <w:szCs w:val="24"/>
        </w:rPr>
        <w:t xml:space="preserve"> </w:t>
      </w:r>
      <w:r w:rsidR="00611669" w:rsidRPr="0087304E">
        <w:rPr>
          <w:sz w:val="24"/>
          <w:szCs w:val="24"/>
        </w:rPr>
        <w:t xml:space="preserve"> 202</w:t>
      </w:r>
      <w:r w:rsidR="003F0F23">
        <w:rPr>
          <w:sz w:val="24"/>
          <w:szCs w:val="24"/>
        </w:rPr>
        <w:t>5</w:t>
      </w:r>
      <w:r w:rsidR="00611669" w:rsidRPr="0087304E">
        <w:rPr>
          <w:sz w:val="24"/>
          <w:szCs w:val="24"/>
        </w:rPr>
        <w:t xml:space="preserve"> и 202</w:t>
      </w:r>
      <w:r w:rsidR="003F0F23">
        <w:rPr>
          <w:sz w:val="24"/>
          <w:szCs w:val="24"/>
        </w:rPr>
        <w:t>6</w:t>
      </w:r>
      <w:r w:rsidR="00823D54" w:rsidRPr="0087304E">
        <w:rPr>
          <w:sz w:val="24"/>
          <w:szCs w:val="24"/>
        </w:rPr>
        <w:t xml:space="preserve"> годов» </w:t>
      </w:r>
      <w:r w:rsidR="0098229C">
        <w:rPr>
          <w:sz w:val="24"/>
          <w:szCs w:val="24"/>
        </w:rPr>
        <w:t xml:space="preserve">изложить в новой </w:t>
      </w:r>
      <w:r w:rsidR="00F11147">
        <w:rPr>
          <w:sz w:val="24"/>
          <w:szCs w:val="24"/>
        </w:rPr>
        <w:t>в редакции</w:t>
      </w:r>
      <w:r w:rsidR="00F11147" w:rsidRPr="0087304E">
        <w:rPr>
          <w:sz w:val="24"/>
          <w:szCs w:val="24"/>
        </w:rPr>
        <w:t xml:space="preserve"> </w:t>
      </w:r>
      <w:r w:rsidR="00823D54" w:rsidRPr="0087304E">
        <w:rPr>
          <w:sz w:val="24"/>
          <w:szCs w:val="24"/>
        </w:rPr>
        <w:t>согласн</w:t>
      </w:r>
      <w:r w:rsidR="00C92030" w:rsidRPr="0087304E">
        <w:rPr>
          <w:sz w:val="24"/>
          <w:szCs w:val="24"/>
        </w:rPr>
        <w:t xml:space="preserve">о приложению № </w:t>
      </w:r>
      <w:r w:rsidR="00823D54" w:rsidRPr="0087304E">
        <w:rPr>
          <w:sz w:val="24"/>
          <w:szCs w:val="24"/>
        </w:rPr>
        <w:t xml:space="preserve"> </w:t>
      </w:r>
      <w:r>
        <w:t>4</w:t>
      </w:r>
      <w:proofErr w:type="gramEnd"/>
    </w:p>
    <w:p w:rsidR="00E666D9" w:rsidRDefault="00823D54" w:rsidP="009953DC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lastRenderedPageBreak/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987E11" w:rsidRDefault="00987E11" w:rsidP="00BC22AF">
      <w:pPr>
        <w:jc w:val="both"/>
        <w:rPr>
          <w:sz w:val="24"/>
          <w:szCs w:val="24"/>
        </w:rPr>
      </w:pPr>
    </w:p>
    <w:p w:rsidR="00E666D9" w:rsidRDefault="008C79D9" w:rsidP="00BC22AF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8229C">
        <w:rPr>
          <w:sz w:val="24"/>
          <w:szCs w:val="24"/>
        </w:rPr>
        <w:t>.</w:t>
      </w:r>
      <w:hyperlink r:id="rId11" w:history="1">
        <w:proofErr w:type="gramStart"/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5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</w:t>
      </w:r>
      <w:r w:rsidR="001D318C">
        <w:rPr>
          <w:sz w:val="24"/>
          <w:szCs w:val="24"/>
        </w:rPr>
        <w:t>,</w:t>
      </w:r>
      <w:r w:rsidR="00823D54" w:rsidRPr="0087304E">
        <w:rPr>
          <w:sz w:val="24"/>
          <w:szCs w:val="24"/>
        </w:rPr>
        <w:t xml:space="preserve"> классификации расходов бюджетов на </w:t>
      </w:r>
      <w:r w:rsidR="00611669" w:rsidRPr="0087304E">
        <w:rPr>
          <w:sz w:val="24"/>
          <w:szCs w:val="24"/>
        </w:rPr>
        <w:t xml:space="preserve"> 202</w:t>
      </w:r>
      <w:r w:rsidR="00767DD3">
        <w:rPr>
          <w:sz w:val="24"/>
          <w:szCs w:val="24"/>
        </w:rPr>
        <w:t>4</w:t>
      </w:r>
      <w:r w:rsidR="00611669" w:rsidRPr="0087304E">
        <w:rPr>
          <w:sz w:val="24"/>
          <w:szCs w:val="24"/>
        </w:rPr>
        <w:t xml:space="preserve"> год и на плановый период 202</w:t>
      </w:r>
      <w:r w:rsidR="00767DD3">
        <w:rPr>
          <w:sz w:val="24"/>
          <w:szCs w:val="24"/>
        </w:rPr>
        <w:t>5</w:t>
      </w:r>
      <w:r w:rsidR="00611669" w:rsidRPr="0087304E">
        <w:rPr>
          <w:sz w:val="24"/>
          <w:szCs w:val="24"/>
        </w:rPr>
        <w:t xml:space="preserve"> и 202</w:t>
      </w:r>
      <w:r w:rsidR="00767DD3">
        <w:rPr>
          <w:sz w:val="24"/>
          <w:szCs w:val="24"/>
        </w:rPr>
        <w:t>6</w:t>
      </w:r>
      <w:r w:rsidR="00823D54" w:rsidRPr="0087304E">
        <w:rPr>
          <w:sz w:val="24"/>
          <w:szCs w:val="24"/>
        </w:rPr>
        <w:t xml:space="preserve"> годов»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23D54" w:rsidRPr="0087304E">
        <w:rPr>
          <w:sz w:val="24"/>
          <w:szCs w:val="24"/>
        </w:rPr>
        <w:t xml:space="preserve"> согласно </w:t>
      </w:r>
      <w:hyperlink r:id="rId12" w:history="1">
        <w:r w:rsidR="00823D54" w:rsidRPr="0087304E">
          <w:rPr>
            <w:sz w:val="24"/>
            <w:szCs w:val="24"/>
          </w:rPr>
          <w:t>приложению №</w:t>
        </w:r>
      </w:hyperlink>
      <w:r w:rsidR="006A4F31" w:rsidRPr="0087304E">
        <w:rPr>
          <w:sz w:val="24"/>
          <w:szCs w:val="24"/>
        </w:rPr>
        <w:t xml:space="preserve"> </w:t>
      </w:r>
      <w:r w:rsidR="008C0A22">
        <w:rPr>
          <w:sz w:val="24"/>
          <w:szCs w:val="24"/>
        </w:rPr>
        <w:t>5</w:t>
      </w:r>
      <w:r w:rsidR="00823D54" w:rsidRPr="0087304E">
        <w:rPr>
          <w:sz w:val="24"/>
          <w:szCs w:val="24"/>
        </w:rPr>
        <w:t xml:space="preserve"> к настоящему Решению.</w:t>
      </w:r>
      <w:proofErr w:type="gramEnd"/>
    </w:p>
    <w:p w:rsidR="00987E11" w:rsidRDefault="00987E11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43A4" w:rsidRDefault="008C79D9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8229C" w:rsidRPr="0098229C">
        <w:rPr>
          <w:sz w:val="24"/>
          <w:szCs w:val="24"/>
        </w:rPr>
        <w:t>.</w:t>
      </w:r>
      <w:r w:rsidR="00702B1A">
        <w:rPr>
          <w:sz w:val="24"/>
          <w:szCs w:val="24"/>
        </w:rPr>
        <w:t xml:space="preserve"> </w:t>
      </w:r>
      <w:proofErr w:type="gramStart"/>
      <w:r w:rsidR="00815D8F" w:rsidRPr="0087304E">
        <w:rPr>
          <w:sz w:val="24"/>
          <w:szCs w:val="24"/>
        </w:rPr>
        <w:t xml:space="preserve">Приложение № </w:t>
      </w:r>
      <w:r w:rsidR="001677BC">
        <w:rPr>
          <w:sz w:val="24"/>
          <w:szCs w:val="24"/>
        </w:rPr>
        <w:t>7</w:t>
      </w:r>
      <w:r w:rsidR="00815D8F" w:rsidRPr="0087304E">
        <w:rPr>
          <w:sz w:val="24"/>
          <w:szCs w:val="24"/>
        </w:rPr>
        <w:t xml:space="preserve">  «Источники финансирования дефицита районного бюджета </w:t>
      </w:r>
      <w:r w:rsidR="00611669" w:rsidRPr="0087304E">
        <w:rPr>
          <w:sz w:val="24"/>
          <w:szCs w:val="24"/>
        </w:rPr>
        <w:t>на 202</w:t>
      </w:r>
      <w:r w:rsidR="00767DD3">
        <w:rPr>
          <w:sz w:val="24"/>
          <w:szCs w:val="24"/>
        </w:rPr>
        <w:t>4</w:t>
      </w:r>
      <w:r w:rsidR="00611669" w:rsidRPr="0087304E">
        <w:rPr>
          <w:sz w:val="24"/>
          <w:szCs w:val="24"/>
        </w:rPr>
        <w:t xml:space="preserve"> год и на плановый период 202</w:t>
      </w:r>
      <w:r w:rsidR="00767DD3">
        <w:rPr>
          <w:sz w:val="24"/>
          <w:szCs w:val="24"/>
        </w:rPr>
        <w:t>5</w:t>
      </w:r>
      <w:r w:rsidR="00611669" w:rsidRPr="0087304E">
        <w:rPr>
          <w:sz w:val="24"/>
          <w:szCs w:val="24"/>
        </w:rPr>
        <w:t xml:space="preserve"> и 202</w:t>
      </w:r>
      <w:r w:rsidR="00767DD3">
        <w:rPr>
          <w:sz w:val="24"/>
          <w:szCs w:val="24"/>
        </w:rPr>
        <w:t>6</w:t>
      </w:r>
      <w:r w:rsidR="00815D8F" w:rsidRPr="0087304E">
        <w:rPr>
          <w:sz w:val="24"/>
          <w:szCs w:val="24"/>
        </w:rPr>
        <w:t> годов</w:t>
      </w:r>
      <w:r w:rsidR="00DA33A8">
        <w:rPr>
          <w:sz w:val="24"/>
          <w:szCs w:val="24"/>
        </w:rPr>
        <w:t>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15D8F" w:rsidRPr="0087304E">
        <w:rPr>
          <w:sz w:val="24"/>
          <w:szCs w:val="24"/>
        </w:rPr>
        <w:t xml:space="preserve"> согласно </w:t>
      </w:r>
      <w:r w:rsidR="00551561">
        <w:rPr>
          <w:sz w:val="24"/>
          <w:szCs w:val="24"/>
        </w:rPr>
        <w:t>приложению</w:t>
      </w:r>
      <w:r w:rsidR="0071777A">
        <w:rPr>
          <w:sz w:val="24"/>
          <w:szCs w:val="24"/>
        </w:rPr>
        <w:t xml:space="preserve">  </w:t>
      </w:r>
      <w:r w:rsidR="00551561">
        <w:rPr>
          <w:sz w:val="24"/>
          <w:szCs w:val="24"/>
        </w:rPr>
        <w:t xml:space="preserve"> №</w:t>
      </w:r>
      <w:r w:rsidR="002404CA">
        <w:rPr>
          <w:sz w:val="24"/>
          <w:szCs w:val="24"/>
        </w:rPr>
        <w:t xml:space="preserve"> </w:t>
      </w:r>
      <w:r w:rsidR="008C0A22">
        <w:rPr>
          <w:sz w:val="24"/>
          <w:szCs w:val="24"/>
        </w:rPr>
        <w:t>6</w:t>
      </w:r>
      <w:r w:rsidR="00F168E4">
        <w:rPr>
          <w:sz w:val="24"/>
          <w:szCs w:val="24"/>
        </w:rPr>
        <w:t xml:space="preserve"> к настоящему Решению.</w:t>
      </w:r>
      <w:proofErr w:type="gramEnd"/>
    </w:p>
    <w:p w:rsidR="008C79D9" w:rsidRDefault="008C79D9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9D9" w:rsidRDefault="008C79D9" w:rsidP="008C79D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Приложение №9 «Р</w:t>
      </w:r>
      <w:r w:rsidRPr="008C79D9">
        <w:rPr>
          <w:sz w:val="24"/>
          <w:szCs w:val="24"/>
        </w:rPr>
        <w:t>аспределение иных межбюджетных трансфертов на переданные полномочия муниципального района сельским поселениям</w:t>
      </w:r>
      <w:r>
        <w:rPr>
          <w:sz w:val="24"/>
          <w:szCs w:val="24"/>
        </w:rPr>
        <w:t>»</w:t>
      </w:r>
      <w:r w:rsidRPr="008C79D9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в редакции</w:t>
      </w:r>
      <w:r w:rsidRPr="0087304E">
        <w:rPr>
          <w:sz w:val="24"/>
          <w:szCs w:val="24"/>
        </w:rPr>
        <w:t xml:space="preserve"> согласно </w:t>
      </w:r>
      <w:r>
        <w:rPr>
          <w:sz w:val="24"/>
          <w:szCs w:val="24"/>
        </w:rPr>
        <w:t>приложению   № 7 к настоящему Решению.</w:t>
      </w:r>
      <w:proofErr w:type="gramEnd"/>
    </w:p>
    <w:p w:rsidR="008C79D9" w:rsidRPr="008C79D9" w:rsidRDefault="008C79D9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9D9" w:rsidRPr="008C79D9" w:rsidRDefault="008C79D9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77BC" w:rsidRDefault="001677B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3DC" w:rsidRDefault="009953D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2F73" w:rsidRDefault="001A2F73" w:rsidP="001A2F73">
      <w:pPr>
        <w:rPr>
          <w:sz w:val="24"/>
          <w:szCs w:val="24"/>
        </w:rPr>
      </w:pPr>
      <w:r w:rsidRPr="0087304E">
        <w:rPr>
          <w:sz w:val="24"/>
          <w:szCs w:val="24"/>
        </w:rPr>
        <w:t>Глав</w:t>
      </w:r>
      <w:r w:rsidR="008C0A22">
        <w:rPr>
          <w:sz w:val="24"/>
          <w:szCs w:val="24"/>
        </w:rPr>
        <w:t>а</w:t>
      </w:r>
      <w:r>
        <w:rPr>
          <w:sz w:val="24"/>
          <w:szCs w:val="24"/>
        </w:rPr>
        <w:t xml:space="preserve">  </w:t>
      </w:r>
      <w:proofErr w:type="spellStart"/>
      <w:r w:rsidRPr="0087304E">
        <w:rPr>
          <w:sz w:val="24"/>
          <w:szCs w:val="24"/>
        </w:rPr>
        <w:t>Большеуковского</w:t>
      </w:r>
      <w:proofErr w:type="spellEnd"/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    </w:t>
      </w:r>
      <w:r w:rsidR="00BC22A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</w:t>
      </w:r>
      <w:r w:rsidR="008C0A22">
        <w:rPr>
          <w:sz w:val="24"/>
          <w:szCs w:val="24"/>
        </w:rPr>
        <w:t xml:space="preserve">    С.Н. Казначеев</w:t>
      </w:r>
    </w:p>
    <w:p w:rsidR="00794CFA" w:rsidRDefault="00794CFA" w:rsidP="00551561">
      <w:pPr>
        <w:rPr>
          <w:sz w:val="24"/>
          <w:szCs w:val="24"/>
        </w:rPr>
      </w:pPr>
    </w:p>
    <w:p w:rsidR="00551561" w:rsidRDefault="00551561" w:rsidP="00551561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6E3B64">
        <w:rPr>
          <w:sz w:val="24"/>
          <w:szCs w:val="24"/>
        </w:rPr>
        <w:t>ь</w:t>
      </w:r>
      <w:r>
        <w:rPr>
          <w:sz w:val="24"/>
          <w:szCs w:val="24"/>
        </w:rPr>
        <w:t xml:space="preserve">  Совета</w:t>
      </w:r>
    </w:p>
    <w:p w:rsidR="00551561" w:rsidRPr="0087304E" w:rsidRDefault="00551561" w:rsidP="00551561">
      <w:pPr>
        <w:rPr>
          <w:sz w:val="24"/>
          <w:szCs w:val="24"/>
        </w:rPr>
      </w:pPr>
      <w:proofErr w:type="spellStart"/>
      <w:r w:rsidRPr="0087304E">
        <w:rPr>
          <w:sz w:val="24"/>
          <w:szCs w:val="24"/>
        </w:rPr>
        <w:t>Большеуковского</w:t>
      </w:r>
      <w:proofErr w:type="spellEnd"/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</w:t>
      </w:r>
      <w:r>
        <w:rPr>
          <w:sz w:val="24"/>
          <w:szCs w:val="24"/>
        </w:rPr>
        <w:t xml:space="preserve">                                                    </w:t>
      </w:r>
      <w:r w:rsidR="00DB6EFD">
        <w:rPr>
          <w:sz w:val="24"/>
          <w:szCs w:val="24"/>
        </w:rPr>
        <w:t xml:space="preserve">  А.С. Исаева</w:t>
      </w:r>
      <w:r w:rsidRPr="0087304E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</w:p>
    <w:p w:rsidR="00CD27D4" w:rsidRDefault="00CD27D4" w:rsidP="007F75A4">
      <w:pPr>
        <w:rPr>
          <w:sz w:val="24"/>
          <w:szCs w:val="24"/>
        </w:rPr>
      </w:pPr>
    </w:p>
    <w:p w:rsidR="00EF30B9" w:rsidRPr="0087304E" w:rsidRDefault="00DF0A6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363B71">
        <w:rPr>
          <w:sz w:val="24"/>
          <w:szCs w:val="24"/>
        </w:rPr>
        <w:t xml:space="preserve">   </w:t>
      </w:r>
      <w:r w:rsidR="00A90C20">
        <w:rPr>
          <w:sz w:val="24"/>
          <w:szCs w:val="24"/>
        </w:rPr>
        <w:t>»</w:t>
      </w:r>
      <w:r w:rsidR="00F85EB0">
        <w:rPr>
          <w:sz w:val="24"/>
          <w:szCs w:val="24"/>
        </w:rPr>
        <w:t xml:space="preserve"> </w:t>
      </w:r>
      <w:r w:rsidR="00363B71">
        <w:rPr>
          <w:sz w:val="24"/>
          <w:szCs w:val="24"/>
        </w:rPr>
        <w:t>декабря</w:t>
      </w:r>
      <w:r w:rsidR="00F85EB0">
        <w:rPr>
          <w:sz w:val="24"/>
          <w:szCs w:val="24"/>
        </w:rPr>
        <w:t xml:space="preserve"> </w:t>
      </w:r>
      <w:r w:rsidR="009901C0" w:rsidRPr="0087304E">
        <w:rPr>
          <w:sz w:val="24"/>
          <w:szCs w:val="24"/>
        </w:rPr>
        <w:t xml:space="preserve"> </w:t>
      </w:r>
      <w:r w:rsidR="00EF30B9" w:rsidRPr="0087304E">
        <w:rPr>
          <w:sz w:val="24"/>
          <w:szCs w:val="24"/>
        </w:rPr>
        <w:t>20</w:t>
      </w:r>
      <w:r w:rsidR="00533C56" w:rsidRPr="0087304E">
        <w:rPr>
          <w:sz w:val="24"/>
          <w:szCs w:val="24"/>
        </w:rPr>
        <w:t>2</w:t>
      </w:r>
      <w:r w:rsidR="008D6198">
        <w:rPr>
          <w:sz w:val="24"/>
          <w:szCs w:val="24"/>
        </w:rPr>
        <w:t>4</w:t>
      </w:r>
      <w:r w:rsidR="00EF30B9" w:rsidRPr="0087304E">
        <w:rPr>
          <w:sz w:val="24"/>
          <w:szCs w:val="24"/>
        </w:rPr>
        <w:t xml:space="preserve"> год</w:t>
      </w:r>
      <w:r w:rsidR="003D0B95" w:rsidRPr="0087304E">
        <w:rPr>
          <w:sz w:val="24"/>
          <w:szCs w:val="24"/>
        </w:rPr>
        <w:t>а</w:t>
      </w:r>
      <w:r w:rsidR="00EF30B9" w:rsidRPr="0087304E">
        <w:rPr>
          <w:sz w:val="24"/>
          <w:szCs w:val="24"/>
        </w:rPr>
        <w:t xml:space="preserve">    </w:t>
      </w:r>
    </w:p>
    <w:sectPr w:rsidR="00EF30B9" w:rsidRPr="0087304E" w:rsidSect="00E666D9">
      <w:pgSz w:w="11906" w:h="16838"/>
      <w:pgMar w:top="851" w:right="567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211" w:rsidRDefault="006E0211" w:rsidP="00E7202A">
      <w:r>
        <w:separator/>
      </w:r>
    </w:p>
  </w:endnote>
  <w:endnote w:type="continuationSeparator" w:id="1">
    <w:p w:rsidR="006E0211" w:rsidRDefault="006E0211" w:rsidP="00E7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211" w:rsidRDefault="006E0211" w:rsidP="00E7202A">
      <w:r>
        <w:separator/>
      </w:r>
    </w:p>
  </w:footnote>
  <w:footnote w:type="continuationSeparator" w:id="1">
    <w:p w:rsidR="006E0211" w:rsidRDefault="006E0211" w:rsidP="00E72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FF1"/>
    <w:multiLevelType w:val="hybridMultilevel"/>
    <w:tmpl w:val="8FEC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7CD0"/>
    <w:rsid w:val="00000FBE"/>
    <w:rsid w:val="00001BEB"/>
    <w:rsid w:val="00002142"/>
    <w:rsid w:val="000046B7"/>
    <w:rsid w:val="00005199"/>
    <w:rsid w:val="00005806"/>
    <w:rsid w:val="00006C38"/>
    <w:rsid w:val="00006E71"/>
    <w:rsid w:val="0001100D"/>
    <w:rsid w:val="000129C5"/>
    <w:rsid w:val="00013187"/>
    <w:rsid w:val="00015453"/>
    <w:rsid w:val="00016285"/>
    <w:rsid w:val="00017127"/>
    <w:rsid w:val="000173FE"/>
    <w:rsid w:val="00017F5C"/>
    <w:rsid w:val="00022A97"/>
    <w:rsid w:val="00023A27"/>
    <w:rsid w:val="000250E4"/>
    <w:rsid w:val="00025D49"/>
    <w:rsid w:val="00026174"/>
    <w:rsid w:val="000267EF"/>
    <w:rsid w:val="00031ADD"/>
    <w:rsid w:val="000337C8"/>
    <w:rsid w:val="0003539B"/>
    <w:rsid w:val="00035F41"/>
    <w:rsid w:val="000410C9"/>
    <w:rsid w:val="0004551E"/>
    <w:rsid w:val="00045E0D"/>
    <w:rsid w:val="00045F13"/>
    <w:rsid w:val="00046EDF"/>
    <w:rsid w:val="00047FCF"/>
    <w:rsid w:val="0005184F"/>
    <w:rsid w:val="000539D0"/>
    <w:rsid w:val="00053C85"/>
    <w:rsid w:val="000557FD"/>
    <w:rsid w:val="000603F3"/>
    <w:rsid w:val="000607A0"/>
    <w:rsid w:val="00063091"/>
    <w:rsid w:val="00064506"/>
    <w:rsid w:val="000674F4"/>
    <w:rsid w:val="00067FBF"/>
    <w:rsid w:val="00073EC6"/>
    <w:rsid w:val="00074CE6"/>
    <w:rsid w:val="000765E0"/>
    <w:rsid w:val="00077CF8"/>
    <w:rsid w:val="0008079C"/>
    <w:rsid w:val="00082564"/>
    <w:rsid w:val="0008360A"/>
    <w:rsid w:val="00086FC9"/>
    <w:rsid w:val="00090240"/>
    <w:rsid w:val="00096B0D"/>
    <w:rsid w:val="00097B17"/>
    <w:rsid w:val="000A02E6"/>
    <w:rsid w:val="000A1CFC"/>
    <w:rsid w:val="000A2668"/>
    <w:rsid w:val="000A2A5C"/>
    <w:rsid w:val="000A44D7"/>
    <w:rsid w:val="000A499A"/>
    <w:rsid w:val="000A4A0B"/>
    <w:rsid w:val="000A4AC0"/>
    <w:rsid w:val="000A5CF7"/>
    <w:rsid w:val="000A7B5F"/>
    <w:rsid w:val="000B302B"/>
    <w:rsid w:val="000B35B3"/>
    <w:rsid w:val="000B42D2"/>
    <w:rsid w:val="000B4B5A"/>
    <w:rsid w:val="000B4C77"/>
    <w:rsid w:val="000B654A"/>
    <w:rsid w:val="000B6789"/>
    <w:rsid w:val="000B74B1"/>
    <w:rsid w:val="000B7D73"/>
    <w:rsid w:val="000C0271"/>
    <w:rsid w:val="000C29A0"/>
    <w:rsid w:val="000C60DA"/>
    <w:rsid w:val="000C7FB7"/>
    <w:rsid w:val="000C7FF1"/>
    <w:rsid w:val="000D1A3A"/>
    <w:rsid w:val="000D2F49"/>
    <w:rsid w:val="000D3874"/>
    <w:rsid w:val="000E4731"/>
    <w:rsid w:val="000E5A70"/>
    <w:rsid w:val="000E5E84"/>
    <w:rsid w:val="000E7A65"/>
    <w:rsid w:val="000F4301"/>
    <w:rsid w:val="000F4706"/>
    <w:rsid w:val="000F54C9"/>
    <w:rsid w:val="000F68B7"/>
    <w:rsid w:val="000F7A93"/>
    <w:rsid w:val="000F7E61"/>
    <w:rsid w:val="000F7FED"/>
    <w:rsid w:val="00100120"/>
    <w:rsid w:val="00100DD0"/>
    <w:rsid w:val="00101D28"/>
    <w:rsid w:val="00103BAD"/>
    <w:rsid w:val="001068BD"/>
    <w:rsid w:val="00111214"/>
    <w:rsid w:val="00112912"/>
    <w:rsid w:val="00113340"/>
    <w:rsid w:val="0011346F"/>
    <w:rsid w:val="00113A45"/>
    <w:rsid w:val="00114EFA"/>
    <w:rsid w:val="00115F8A"/>
    <w:rsid w:val="00123248"/>
    <w:rsid w:val="00124107"/>
    <w:rsid w:val="00131B69"/>
    <w:rsid w:val="00132D27"/>
    <w:rsid w:val="001344F4"/>
    <w:rsid w:val="00134B89"/>
    <w:rsid w:val="00136A0A"/>
    <w:rsid w:val="00136F70"/>
    <w:rsid w:val="00137FEB"/>
    <w:rsid w:val="001417F4"/>
    <w:rsid w:val="0014381D"/>
    <w:rsid w:val="00143937"/>
    <w:rsid w:val="0014546D"/>
    <w:rsid w:val="00145BFA"/>
    <w:rsid w:val="0014620C"/>
    <w:rsid w:val="0015239B"/>
    <w:rsid w:val="00152C76"/>
    <w:rsid w:val="00154455"/>
    <w:rsid w:val="00160D2E"/>
    <w:rsid w:val="00161505"/>
    <w:rsid w:val="001637FB"/>
    <w:rsid w:val="001648E4"/>
    <w:rsid w:val="00166D0C"/>
    <w:rsid w:val="00167190"/>
    <w:rsid w:val="001677BC"/>
    <w:rsid w:val="001705B0"/>
    <w:rsid w:val="0017118C"/>
    <w:rsid w:val="001740DA"/>
    <w:rsid w:val="001742B4"/>
    <w:rsid w:val="00174624"/>
    <w:rsid w:val="00174B98"/>
    <w:rsid w:val="00175754"/>
    <w:rsid w:val="00177C11"/>
    <w:rsid w:val="00180A37"/>
    <w:rsid w:val="00180F04"/>
    <w:rsid w:val="00185251"/>
    <w:rsid w:val="00186D42"/>
    <w:rsid w:val="001876FC"/>
    <w:rsid w:val="00190571"/>
    <w:rsid w:val="001914AB"/>
    <w:rsid w:val="0019180E"/>
    <w:rsid w:val="0019233F"/>
    <w:rsid w:val="00192780"/>
    <w:rsid w:val="0019279E"/>
    <w:rsid w:val="00192D20"/>
    <w:rsid w:val="00194456"/>
    <w:rsid w:val="00195217"/>
    <w:rsid w:val="00195329"/>
    <w:rsid w:val="001961E4"/>
    <w:rsid w:val="001A08D4"/>
    <w:rsid w:val="001A2F73"/>
    <w:rsid w:val="001A3327"/>
    <w:rsid w:val="001A3484"/>
    <w:rsid w:val="001A4A64"/>
    <w:rsid w:val="001A5A5D"/>
    <w:rsid w:val="001A626E"/>
    <w:rsid w:val="001A6659"/>
    <w:rsid w:val="001A7B53"/>
    <w:rsid w:val="001B5730"/>
    <w:rsid w:val="001B57ED"/>
    <w:rsid w:val="001C1639"/>
    <w:rsid w:val="001C19FD"/>
    <w:rsid w:val="001C522B"/>
    <w:rsid w:val="001C5F8E"/>
    <w:rsid w:val="001D2EFC"/>
    <w:rsid w:val="001D318C"/>
    <w:rsid w:val="001D327A"/>
    <w:rsid w:val="001D3BF6"/>
    <w:rsid w:val="001D43CA"/>
    <w:rsid w:val="001D7A6A"/>
    <w:rsid w:val="001E072C"/>
    <w:rsid w:val="001E08FC"/>
    <w:rsid w:val="001E5029"/>
    <w:rsid w:val="001E7A61"/>
    <w:rsid w:val="001F02FD"/>
    <w:rsid w:val="001F0F87"/>
    <w:rsid w:val="001F3A9E"/>
    <w:rsid w:val="001F7C31"/>
    <w:rsid w:val="00203B27"/>
    <w:rsid w:val="002053C6"/>
    <w:rsid w:val="002122BC"/>
    <w:rsid w:val="00214809"/>
    <w:rsid w:val="00215016"/>
    <w:rsid w:val="0021505C"/>
    <w:rsid w:val="00217212"/>
    <w:rsid w:val="00223F53"/>
    <w:rsid w:val="00225186"/>
    <w:rsid w:val="00225AA8"/>
    <w:rsid w:val="002274D8"/>
    <w:rsid w:val="002275D3"/>
    <w:rsid w:val="002311AD"/>
    <w:rsid w:val="0023220B"/>
    <w:rsid w:val="00234996"/>
    <w:rsid w:val="00234A59"/>
    <w:rsid w:val="00236A8C"/>
    <w:rsid w:val="00240480"/>
    <w:rsid w:val="002404CA"/>
    <w:rsid w:val="00240CBE"/>
    <w:rsid w:val="00244697"/>
    <w:rsid w:val="002461D0"/>
    <w:rsid w:val="00252371"/>
    <w:rsid w:val="00252F5D"/>
    <w:rsid w:val="0025419C"/>
    <w:rsid w:val="00254BB8"/>
    <w:rsid w:val="00254D03"/>
    <w:rsid w:val="00260BFA"/>
    <w:rsid w:val="0026345E"/>
    <w:rsid w:val="00263A63"/>
    <w:rsid w:val="0026673D"/>
    <w:rsid w:val="0026688A"/>
    <w:rsid w:val="00266EBD"/>
    <w:rsid w:val="00267528"/>
    <w:rsid w:val="00267954"/>
    <w:rsid w:val="00270F69"/>
    <w:rsid w:val="002724EC"/>
    <w:rsid w:val="002733D4"/>
    <w:rsid w:val="00274121"/>
    <w:rsid w:val="0027415F"/>
    <w:rsid w:val="00282286"/>
    <w:rsid w:val="0028308E"/>
    <w:rsid w:val="00284305"/>
    <w:rsid w:val="002858EB"/>
    <w:rsid w:val="0028606E"/>
    <w:rsid w:val="00290D89"/>
    <w:rsid w:val="00291BD6"/>
    <w:rsid w:val="00291BDC"/>
    <w:rsid w:val="002950B6"/>
    <w:rsid w:val="002A308E"/>
    <w:rsid w:val="002A61AB"/>
    <w:rsid w:val="002A6B65"/>
    <w:rsid w:val="002B417A"/>
    <w:rsid w:val="002B72D9"/>
    <w:rsid w:val="002B7E4A"/>
    <w:rsid w:val="002C0AA8"/>
    <w:rsid w:val="002C2CCE"/>
    <w:rsid w:val="002C3A75"/>
    <w:rsid w:val="002C3B8B"/>
    <w:rsid w:val="002C4549"/>
    <w:rsid w:val="002C58A1"/>
    <w:rsid w:val="002C5E87"/>
    <w:rsid w:val="002C678A"/>
    <w:rsid w:val="002C7867"/>
    <w:rsid w:val="002C7CD0"/>
    <w:rsid w:val="002D1522"/>
    <w:rsid w:val="002D444B"/>
    <w:rsid w:val="002D6315"/>
    <w:rsid w:val="002D6798"/>
    <w:rsid w:val="002D6D84"/>
    <w:rsid w:val="002E05D2"/>
    <w:rsid w:val="002E3B2D"/>
    <w:rsid w:val="002E415A"/>
    <w:rsid w:val="002E58C8"/>
    <w:rsid w:val="002E74CD"/>
    <w:rsid w:val="002F2C06"/>
    <w:rsid w:val="002F3168"/>
    <w:rsid w:val="002F419D"/>
    <w:rsid w:val="002F59ED"/>
    <w:rsid w:val="002F76C8"/>
    <w:rsid w:val="00301A42"/>
    <w:rsid w:val="00302FE7"/>
    <w:rsid w:val="00303358"/>
    <w:rsid w:val="00303521"/>
    <w:rsid w:val="00304639"/>
    <w:rsid w:val="00304910"/>
    <w:rsid w:val="00304C0E"/>
    <w:rsid w:val="0030551D"/>
    <w:rsid w:val="0031039F"/>
    <w:rsid w:val="00310859"/>
    <w:rsid w:val="00311691"/>
    <w:rsid w:val="00313031"/>
    <w:rsid w:val="003141D7"/>
    <w:rsid w:val="00314855"/>
    <w:rsid w:val="00315B06"/>
    <w:rsid w:val="00321F60"/>
    <w:rsid w:val="00322259"/>
    <w:rsid w:val="003228D5"/>
    <w:rsid w:val="003232DD"/>
    <w:rsid w:val="00324357"/>
    <w:rsid w:val="00324721"/>
    <w:rsid w:val="0032499C"/>
    <w:rsid w:val="00326E9A"/>
    <w:rsid w:val="00327F32"/>
    <w:rsid w:val="003300A9"/>
    <w:rsid w:val="00330AC0"/>
    <w:rsid w:val="0033434C"/>
    <w:rsid w:val="00337284"/>
    <w:rsid w:val="003373E8"/>
    <w:rsid w:val="003403A3"/>
    <w:rsid w:val="003420E6"/>
    <w:rsid w:val="0034273C"/>
    <w:rsid w:val="00342CC9"/>
    <w:rsid w:val="00343FFE"/>
    <w:rsid w:val="00347CA5"/>
    <w:rsid w:val="0035090E"/>
    <w:rsid w:val="003518EE"/>
    <w:rsid w:val="00351EF4"/>
    <w:rsid w:val="0035364D"/>
    <w:rsid w:val="00353D1E"/>
    <w:rsid w:val="00354276"/>
    <w:rsid w:val="00355405"/>
    <w:rsid w:val="00355CC6"/>
    <w:rsid w:val="00356177"/>
    <w:rsid w:val="003600F7"/>
    <w:rsid w:val="003626DC"/>
    <w:rsid w:val="00362E3F"/>
    <w:rsid w:val="00363295"/>
    <w:rsid w:val="00363B71"/>
    <w:rsid w:val="00363D70"/>
    <w:rsid w:val="00366BA5"/>
    <w:rsid w:val="00367184"/>
    <w:rsid w:val="003674E6"/>
    <w:rsid w:val="0037105F"/>
    <w:rsid w:val="00371908"/>
    <w:rsid w:val="003722FA"/>
    <w:rsid w:val="003733DD"/>
    <w:rsid w:val="003740FE"/>
    <w:rsid w:val="00374755"/>
    <w:rsid w:val="0037718C"/>
    <w:rsid w:val="00377A46"/>
    <w:rsid w:val="003835AA"/>
    <w:rsid w:val="00383A6F"/>
    <w:rsid w:val="003842F9"/>
    <w:rsid w:val="0038460E"/>
    <w:rsid w:val="00384767"/>
    <w:rsid w:val="00394641"/>
    <w:rsid w:val="00395DEE"/>
    <w:rsid w:val="00396A2D"/>
    <w:rsid w:val="00397637"/>
    <w:rsid w:val="0039775E"/>
    <w:rsid w:val="00397EED"/>
    <w:rsid w:val="003A3CF5"/>
    <w:rsid w:val="003A4092"/>
    <w:rsid w:val="003A4B22"/>
    <w:rsid w:val="003B362A"/>
    <w:rsid w:val="003B7A50"/>
    <w:rsid w:val="003C0C97"/>
    <w:rsid w:val="003C31C7"/>
    <w:rsid w:val="003C5104"/>
    <w:rsid w:val="003C62D5"/>
    <w:rsid w:val="003C6427"/>
    <w:rsid w:val="003D0B95"/>
    <w:rsid w:val="003D1EE3"/>
    <w:rsid w:val="003D2FE5"/>
    <w:rsid w:val="003D3703"/>
    <w:rsid w:val="003D41B3"/>
    <w:rsid w:val="003D465B"/>
    <w:rsid w:val="003D60E3"/>
    <w:rsid w:val="003D6142"/>
    <w:rsid w:val="003D7CC2"/>
    <w:rsid w:val="003E0160"/>
    <w:rsid w:val="003E03BE"/>
    <w:rsid w:val="003E1282"/>
    <w:rsid w:val="003E1473"/>
    <w:rsid w:val="003E1F28"/>
    <w:rsid w:val="003E23BE"/>
    <w:rsid w:val="003E2A17"/>
    <w:rsid w:val="003E2E9C"/>
    <w:rsid w:val="003E3840"/>
    <w:rsid w:val="003E3AC3"/>
    <w:rsid w:val="003E4356"/>
    <w:rsid w:val="003E5D92"/>
    <w:rsid w:val="003E629B"/>
    <w:rsid w:val="003E6384"/>
    <w:rsid w:val="003E7841"/>
    <w:rsid w:val="003E7C8C"/>
    <w:rsid w:val="003F0090"/>
    <w:rsid w:val="003F0549"/>
    <w:rsid w:val="003F0F23"/>
    <w:rsid w:val="003F292B"/>
    <w:rsid w:val="003F37A8"/>
    <w:rsid w:val="003F4F7B"/>
    <w:rsid w:val="003F5016"/>
    <w:rsid w:val="003F6BC6"/>
    <w:rsid w:val="003F6DDA"/>
    <w:rsid w:val="003F7515"/>
    <w:rsid w:val="00400B8A"/>
    <w:rsid w:val="0040250A"/>
    <w:rsid w:val="00402A83"/>
    <w:rsid w:val="00404D9A"/>
    <w:rsid w:val="00404DC6"/>
    <w:rsid w:val="00404DD5"/>
    <w:rsid w:val="00410257"/>
    <w:rsid w:val="00410721"/>
    <w:rsid w:val="00411ADF"/>
    <w:rsid w:val="0041223F"/>
    <w:rsid w:val="00412822"/>
    <w:rsid w:val="004158F1"/>
    <w:rsid w:val="00415FA7"/>
    <w:rsid w:val="00416DBE"/>
    <w:rsid w:val="0042011D"/>
    <w:rsid w:val="00420594"/>
    <w:rsid w:val="00421AB3"/>
    <w:rsid w:val="00421BBC"/>
    <w:rsid w:val="00421DDB"/>
    <w:rsid w:val="00424CFA"/>
    <w:rsid w:val="00425576"/>
    <w:rsid w:val="00425717"/>
    <w:rsid w:val="004259F2"/>
    <w:rsid w:val="00427604"/>
    <w:rsid w:val="0043236E"/>
    <w:rsid w:val="00435E8E"/>
    <w:rsid w:val="004363B2"/>
    <w:rsid w:val="00436CC6"/>
    <w:rsid w:val="00440C77"/>
    <w:rsid w:val="004450DA"/>
    <w:rsid w:val="004474AC"/>
    <w:rsid w:val="004509D1"/>
    <w:rsid w:val="00452570"/>
    <w:rsid w:val="00457302"/>
    <w:rsid w:val="0046000E"/>
    <w:rsid w:val="00461112"/>
    <w:rsid w:val="00461B49"/>
    <w:rsid w:val="00463BD7"/>
    <w:rsid w:val="00464C17"/>
    <w:rsid w:val="00464CEC"/>
    <w:rsid w:val="00465744"/>
    <w:rsid w:val="00465C2C"/>
    <w:rsid w:val="00465DA0"/>
    <w:rsid w:val="00465E17"/>
    <w:rsid w:val="0046604B"/>
    <w:rsid w:val="00467B64"/>
    <w:rsid w:val="00470370"/>
    <w:rsid w:val="00471994"/>
    <w:rsid w:val="0047247C"/>
    <w:rsid w:val="004733A0"/>
    <w:rsid w:val="004742A2"/>
    <w:rsid w:val="00474794"/>
    <w:rsid w:val="004779D6"/>
    <w:rsid w:val="00477F4A"/>
    <w:rsid w:val="0048374B"/>
    <w:rsid w:val="00484E05"/>
    <w:rsid w:val="0048561A"/>
    <w:rsid w:val="00485BF3"/>
    <w:rsid w:val="00485DFD"/>
    <w:rsid w:val="004868A1"/>
    <w:rsid w:val="00487111"/>
    <w:rsid w:val="0048788C"/>
    <w:rsid w:val="00487A54"/>
    <w:rsid w:val="00487E1B"/>
    <w:rsid w:val="00487ED7"/>
    <w:rsid w:val="004923AC"/>
    <w:rsid w:val="0049318A"/>
    <w:rsid w:val="004939AC"/>
    <w:rsid w:val="0049465B"/>
    <w:rsid w:val="00494931"/>
    <w:rsid w:val="004A14B4"/>
    <w:rsid w:val="004A15FB"/>
    <w:rsid w:val="004A1621"/>
    <w:rsid w:val="004A235F"/>
    <w:rsid w:val="004A7E91"/>
    <w:rsid w:val="004B4253"/>
    <w:rsid w:val="004B4476"/>
    <w:rsid w:val="004B5146"/>
    <w:rsid w:val="004B6CA8"/>
    <w:rsid w:val="004C20F5"/>
    <w:rsid w:val="004C2331"/>
    <w:rsid w:val="004C32D9"/>
    <w:rsid w:val="004C35C5"/>
    <w:rsid w:val="004C397F"/>
    <w:rsid w:val="004C6364"/>
    <w:rsid w:val="004C6AD2"/>
    <w:rsid w:val="004C6FE0"/>
    <w:rsid w:val="004D051C"/>
    <w:rsid w:val="004D2F3D"/>
    <w:rsid w:val="004D300F"/>
    <w:rsid w:val="004D3D8A"/>
    <w:rsid w:val="004D4462"/>
    <w:rsid w:val="004D7552"/>
    <w:rsid w:val="004E0165"/>
    <w:rsid w:val="004E0DDE"/>
    <w:rsid w:val="004E2109"/>
    <w:rsid w:val="004E22A4"/>
    <w:rsid w:val="004E25B5"/>
    <w:rsid w:val="004E2FDD"/>
    <w:rsid w:val="004E3D9F"/>
    <w:rsid w:val="004E5FB7"/>
    <w:rsid w:val="004F13EC"/>
    <w:rsid w:val="004F20A7"/>
    <w:rsid w:val="004F25CD"/>
    <w:rsid w:val="004F4EBC"/>
    <w:rsid w:val="004F55D1"/>
    <w:rsid w:val="004F5A75"/>
    <w:rsid w:val="004F74D5"/>
    <w:rsid w:val="005009EF"/>
    <w:rsid w:val="00500F92"/>
    <w:rsid w:val="0050315B"/>
    <w:rsid w:val="00503921"/>
    <w:rsid w:val="00503A2B"/>
    <w:rsid w:val="005043A4"/>
    <w:rsid w:val="00504940"/>
    <w:rsid w:val="005102CB"/>
    <w:rsid w:val="005106FF"/>
    <w:rsid w:val="0051136F"/>
    <w:rsid w:val="00512168"/>
    <w:rsid w:val="00514D49"/>
    <w:rsid w:val="005172A3"/>
    <w:rsid w:val="00517B1E"/>
    <w:rsid w:val="0052207A"/>
    <w:rsid w:val="00523A1C"/>
    <w:rsid w:val="0052475D"/>
    <w:rsid w:val="00530542"/>
    <w:rsid w:val="00530762"/>
    <w:rsid w:val="0053131F"/>
    <w:rsid w:val="0053246B"/>
    <w:rsid w:val="005325A8"/>
    <w:rsid w:val="005329E3"/>
    <w:rsid w:val="00533285"/>
    <w:rsid w:val="00533C56"/>
    <w:rsid w:val="00533FAE"/>
    <w:rsid w:val="005355E9"/>
    <w:rsid w:val="00537EB3"/>
    <w:rsid w:val="00540E07"/>
    <w:rsid w:val="0054615C"/>
    <w:rsid w:val="00546B7B"/>
    <w:rsid w:val="00546D2D"/>
    <w:rsid w:val="00551561"/>
    <w:rsid w:val="0055348C"/>
    <w:rsid w:val="00554E49"/>
    <w:rsid w:val="005557F2"/>
    <w:rsid w:val="005560E6"/>
    <w:rsid w:val="00556CAA"/>
    <w:rsid w:val="0055734D"/>
    <w:rsid w:val="00560DAC"/>
    <w:rsid w:val="00560F3C"/>
    <w:rsid w:val="005631D5"/>
    <w:rsid w:val="0056352F"/>
    <w:rsid w:val="00563AA8"/>
    <w:rsid w:val="00565A6F"/>
    <w:rsid w:val="005671F6"/>
    <w:rsid w:val="0056741E"/>
    <w:rsid w:val="005678EB"/>
    <w:rsid w:val="00567EF4"/>
    <w:rsid w:val="00567F78"/>
    <w:rsid w:val="005714E4"/>
    <w:rsid w:val="00571AD9"/>
    <w:rsid w:val="005733AD"/>
    <w:rsid w:val="00574204"/>
    <w:rsid w:val="00574385"/>
    <w:rsid w:val="00577790"/>
    <w:rsid w:val="00580667"/>
    <w:rsid w:val="00580C3E"/>
    <w:rsid w:val="005817D0"/>
    <w:rsid w:val="00582B9E"/>
    <w:rsid w:val="005857C3"/>
    <w:rsid w:val="00586312"/>
    <w:rsid w:val="005870A5"/>
    <w:rsid w:val="00590524"/>
    <w:rsid w:val="0059075A"/>
    <w:rsid w:val="005911B8"/>
    <w:rsid w:val="00592C29"/>
    <w:rsid w:val="0059301B"/>
    <w:rsid w:val="005934C4"/>
    <w:rsid w:val="00594E6F"/>
    <w:rsid w:val="0059541F"/>
    <w:rsid w:val="005A131F"/>
    <w:rsid w:val="005A53B8"/>
    <w:rsid w:val="005A64E1"/>
    <w:rsid w:val="005A754B"/>
    <w:rsid w:val="005B1935"/>
    <w:rsid w:val="005B31B1"/>
    <w:rsid w:val="005B3EE6"/>
    <w:rsid w:val="005B4C19"/>
    <w:rsid w:val="005B50EE"/>
    <w:rsid w:val="005B55AA"/>
    <w:rsid w:val="005B7CF6"/>
    <w:rsid w:val="005C0427"/>
    <w:rsid w:val="005C0792"/>
    <w:rsid w:val="005C2049"/>
    <w:rsid w:val="005C2051"/>
    <w:rsid w:val="005C382C"/>
    <w:rsid w:val="005C53ED"/>
    <w:rsid w:val="005C6E56"/>
    <w:rsid w:val="005D00EF"/>
    <w:rsid w:val="005D0EE5"/>
    <w:rsid w:val="005D1BCF"/>
    <w:rsid w:val="005D585D"/>
    <w:rsid w:val="005D657E"/>
    <w:rsid w:val="005E0B52"/>
    <w:rsid w:val="005E0F17"/>
    <w:rsid w:val="005E2207"/>
    <w:rsid w:val="005E2B7A"/>
    <w:rsid w:val="005E2E8B"/>
    <w:rsid w:val="005E5699"/>
    <w:rsid w:val="005E62BC"/>
    <w:rsid w:val="005E66B2"/>
    <w:rsid w:val="005E7CE0"/>
    <w:rsid w:val="005F0087"/>
    <w:rsid w:val="005F337E"/>
    <w:rsid w:val="005F613E"/>
    <w:rsid w:val="005F678E"/>
    <w:rsid w:val="005F6AB7"/>
    <w:rsid w:val="0060209E"/>
    <w:rsid w:val="006072A0"/>
    <w:rsid w:val="00607355"/>
    <w:rsid w:val="006111DB"/>
    <w:rsid w:val="00611669"/>
    <w:rsid w:val="00613171"/>
    <w:rsid w:val="006146FF"/>
    <w:rsid w:val="00614B00"/>
    <w:rsid w:val="0061793D"/>
    <w:rsid w:val="0062209E"/>
    <w:rsid w:val="0062240A"/>
    <w:rsid w:val="00622E59"/>
    <w:rsid w:val="006257B0"/>
    <w:rsid w:val="006270F8"/>
    <w:rsid w:val="006324FC"/>
    <w:rsid w:val="00632AC3"/>
    <w:rsid w:val="00632B04"/>
    <w:rsid w:val="00635881"/>
    <w:rsid w:val="006358CA"/>
    <w:rsid w:val="00636011"/>
    <w:rsid w:val="00636249"/>
    <w:rsid w:val="00636E8D"/>
    <w:rsid w:val="00640D00"/>
    <w:rsid w:val="00641789"/>
    <w:rsid w:val="006417F3"/>
    <w:rsid w:val="00645A2A"/>
    <w:rsid w:val="00645EA0"/>
    <w:rsid w:val="00647E6A"/>
    <w:rsid w:val="0065168F"/>
    <w:rsid w:val="00652403"/>
    <w:rsid w:val="00652B2B"/>
    <w:rsid w:val="006540A3"/>
    <w:rsid w:val="00656408"/>
    <w:rsid w:val="00660019"/>
    <w:rsid w:val="0066003A"/>
    <w:rsid w:val="00664C28"/>
    <w:rsid w:val="00665927"/>
    <w:rsid w:val="00665C59"/>
    <w:rsid w:val="006671EC"/>
    <w:rsid w:val="00667DD3"/>
    <w:rsid w:val="00671491"/>
    <w:rsid w:val="00671DF4"/>
    <w:rsid w:val="00672086"/>
    <w:rsid w:val="00672A67"/>
    <w:rsid w:val="0067605A"/>
    <w:rsid w:val="00677098"/>
    <w:rsid w:val="006834F8"/>
    <w:rsid w:val="00683E36"/>
    <w:rsid w:val="00685CC8"/>
    <w:rsid w:val="00685FB3"/>
    <w:rsid w:val="00686174"/>
    <w:rsid w:val="006864C9"/>
    <w:rsid w:val="00690239"/>
    <w:rsid w:val="0069073D"/>
    <w:rsid w:val="0069333D"/>
    <w:rsid w:val="00693CC5"/>
    <w:rsid w:val="00693E36"/>
    <w:rsid w:val="0069526B"/>
    <w:rsid w:val="00696917"/>
    <w:rsid w:val="00696F66"/>
    <w:rsid w:val="00697AEF"/>
    <w:rsid w:val="006A4B65"/>
    <w:rsid w:val="006A4E0C"/>
    <w:rsid w:val="006A4F31"/>
    <w:rsid w:val="006A61DB"/>
    <w:rsid w:val="006A6756"/>
    <w:rsid w:val="006A6A90"/>
    <w:rsid w:val="006A6CEE"/>
    <w:rsid w:val="006A6F2D"/>
    <w:rsid w:val="006A7E63"/>
    <w:rsid w:val="006B3108"/>
    <w:rsid w:val="006B3CCD"/>
    <w:rsid w:val="006B513B"/>
    <w:rsid w:val="006B62F2"/>
    <w:rsid w:val="006C047F"/>
    <w:rsid w:val="006C13EF"/>
    <w:rsid w:val="006C20C8"/>
    <w:rsid w:val="006C2ED2"/>
    <w:rsid w:val="006C32D0"/>
    <w:rsid w:val="006C3B95"/>
    <w:rsid w:val="006C46B3"/>
    <w:rsid w:val="006D0D43"/>
    <w:rsid w:val="006D1E6D"/>
    <w:rsid w:val="006D2DAD"/>
    <w:rsid w:val="006D38A2"/>
    <w:rsid w:val="006D3BB5"/>
    <w:rsid w:val="006D3C10"/>
    <w:rsid w:val="006D46C2"/>
    <w:rsid w:val="006D49C3"/>
    <w:rsid w:val="006D59BF"/>
    <w:rsid w:val="006D79AC"/>
    <w:rsid w:val="006E0211"/>
    <w:rsid w:val="006E1046"/>
    <w:rsid w:val="006E13D3"/>
    <w:rsid w:val="006E3B64"/>
    <w:rsid w:val="006E4076"/>
    <w:rsid w:val="006E5D31"/>
    <w:rsid w:val="006F038F"/>
    <w:rsid w:val="006F26A3"/>
    <w:rsid w:val="006F349D"/>
    <w:rsid w:val="006F497D"/>
    <w:rsid w:val="006F6858"/>
    <w:rsid w:val="006F6B57"/>
    <w:rsid w:val="006F6B70"/>
    <w:rsid w:val="006F6DBA"/>
    <w:rsid w:val="006F741D"/>
    <w:rsid w:val="006F7A22"/>
    <w:rsid w:val="00700F68"/>
    <w:rsid w:val="007029AF"/>
    <w:rsid w:val="00702B1A"/>
    <w:rsid w:val="007044B7"/>
    <w:rsid w:val="0070485E"/>
    <w:rsid w:val="007062F6"/>
    <w:rsid w:val="00706897"/>
    <w:rsid w:val="007079F0"/>
    <w:rsid w:val="00714F88"/>
    <w:rsid w:val="007152DF"/>
    <w:rsid w:val="00715BA3"/>
    <w:rsid w:val="00715C12"/>
    <w:rsid w:val="00716D0B"/>
    <w:rsid w:val="0071777A"/>
    <w:rsid w:val="007219AE"/>
    <w:rsid w:val="00722662"/>
    <w:rsid w:val="007239C9"/>
    <w:rsid w:val="00725874"/>
    <w:rsid w:val="00732FD6"/>
    <w:rsid w:val="00734D74"/>
    <w:rsid w:val="007358A6"/>
    <w:rsid w:val="00736ECF"/>
    <w:rsid w:val="00740EE4"/>
    <w:rsid w:val="00741113"/>
    <w:rsid w:val="007438E3"/>
    <w:rsid w:val="00744207"/>
    <w:rsid w:val="00744C96"/>
    <w:rsid w:val="007451D6"/>
    <w:rsid w:val="007459D2"/>
    <w:rsid w:val="00747823"/>
    <w:rsid w:val="0075224B"/>
    <w:rsid w:val="00752E94"/>
    <w:rsid w:val="00753C3A"/>
    <w:rsid w:val="00755D7E"/>
    <w:rsid w:val="007605E1"/>
    <w:rsid w:val="00760B03"/>
    <w:rsid w:val="00766D8F"/>
    <w:rsid w:val="00766E5F"/>
    <w:rsid w:val="00767DD3"/>
    <w:rsid w:val="00770B6F"/>
    <w:rsid w:val="007731A0"/>
    <w:rsid w:val="007742EA"/>
    <w:rsid w:val="007746E3"/>
    <w:rsid w:val="00774750"/>
    <w:rsid w:val="00775E3C"/>
    <w:rsid w:val="00782880"/>
    <w:rsid w:val="00782BD8"/>
    <w:rsid w:val="00782F2D"/>
    <w:rsid w:val="00784E67"/>
    <w:rsid w:val="00785472"/>
    <w:rsid w:val="00785AC3"/>
    <w:rsid w:val="00787B19"/>
    <w:rsid w:val="00790424"/>
    <w:rsid w:val="007909B8"/>
    <w:rsid w:val="00790BBF"/>
    <w:rsid w:val="00791008"/>
    <w:rsid w:val="007912D3"/>
    <w:rsid w:val="007916FF"/>
    <w:rsid w:val="007935EF"/>
    <w:rsid w:val="0079436F"/>
    <w:rsid w:val="00794CFA"/>
    <w:rsid w:val="00795D17"/>
    <w:rsid w:val="007969AB"/>
    <w:rsid w:val="00797DAD"/>
    <w:rsid w:val="007A19D6"/>
    <w:rsid w:val="007A3574"/>
    <w:rsid w:val="007B28A6"/>
    <w:rsid w:val="007B3069"/>
    <w:rsid w:val="007B69BA"/>
    <w:rsid w:val="007C19A6"/>
    <w:rsid w:val="007C19C5"/>
    <w:rsid w:val="007C1B55"/>
    <w:rsid w:val="007C1E56"/>
    <w:rsid w:val="007C2284"/>
    <w:rsid w:val="007C3429"/>
    <w:rsid w:val="007C5773"/>
    <w:rsid w:val="007C6056"/>
    <w:rsid w:val="007C705B"/>
    <w:rsid w:val="007D07AA"/>
    <w:rsid w:val="007D1738"/>
    <w:rsid w:val="007D2343"/>
    <w:rsid w:val="007D2AAE"/>
    <w:rsid w:val="007D3BCB"/>
    <w:rsid w:val="007D459A"/>
    <w:rsid w:val="007D4725"/>
    <w:rsid w:val="007D58A0"/>
    <w:rsid w:val="007D73FF"/>
    <w:rsid w:val="007D79F7"/>
    <w:rsid w:val="007D7F67"/>
    <w:rsid w:val="007E2841"/>
    <w:rsid w:val="007E319F"/>
    <w:rsid w:val="007E3FE2"/>
    <w:rsid w:val="007F3064"/>
    <w:rsid w:val="007F372F"/>
    <w:rsid w:val="007F48A9"/>
    <w:rsid w:val="007F5AE2"/>
    <w:rsid w:val="007F75A4"/>
    <w:rsid w:val="00801969"/>
    <w:rsid w:val="00801BEB"/>
    <w:rsid w:val="00801DB4"/>
    <w:rsid w:val="008025F4"/>
    <w:rsid w:val="008029B9"/>
    <w:rsid w:val="00803549"/>
    <w:rsid w:val="0080566C"/>
    <w:rsid w:val="00812F0A"/>
    <w:rsid w:val="00813FA6"/>
    <w:rsid w:val="008158FB"/>
    <w:rsid w:val="00815D8F"/>
    <w:rsid w:val="00816AFA"/>
    <w:rsid w:val="00820368"/>
    <w:rsid w:val="00821825"/>
    <w:rsid w:val="00823D4C"/>
    <w:rsid w:val="00823D54"/>
    <w:rsid w:val="008263A2"/>
    <w:rsid w:val="0082756A"/>
    <w:rsid w:val="0082791C"/>
    <w:rsid w:val="00831257"/>
    <w:rsid w:val="00831A8D"/>
    <w:rsid w:val="00831D3C"/>
    <w:rsid w:val="00832AD8"/>
    <w:rsid w:val="00832FCF"/>
    <w:rsid w:val="00834A8C"/>
    <w:rsid w:val="0083630D"/>
    <w:rsid w:val="008370FC"/>
    <w:rsid w:val="00843608"/>
    <w:rsid w:val="00843782"/>
    <w:rsid w:val="00850206"/>
    <w:rsid w:val="00851C18"/>
    <w:rsid w:val="00851D79"/>
    <w:rsid w:val="00852224"/>
    <w:rsid w:val="008530AF"/>
    <w:rsid w:val="0085397B"/>
    <w:rsid w:val="0085478A"/>
    <w:rsid w:val="00854CFB"/>
    <w:rsid w:val="00854EFA"/>
    <w:rsid w:val="008550CB"/>
    <w:rsid w:val="00855B61"/>
    <w:rsid w:val="00856EAC"/>
    <w:rsid w:val="008624F9"/>
    <w:rsid w:val="00862A7A"/>
    <w:rsid w:val="00862E02"/>
    <w:rsid w:val="00866C8E"/>
    <w:rsid w:val="008717C7"/>
    <w:rsid w:val="0087304E"/>
    <w:rsid w:val="008762B7"/>
    <w:rsid w:val="008768A5"/>
    <w:rsid w:val="00877B6D"/>
    <w:rsid w:val="00881CB6"/>
    <w:rsid w:val="00882682"/>
    <w:rsid w:val="0088284B"/>
    <w:rsid w:val="00882E02"/>
    <w:rsid w:val="00882E19"/>
    <w:rsid w:val="00883E92"/>
    <w:rsid w:val="008852EA"/>
    <w:rsid w:val="008866B3"/>
    <w:rsid w:val="008878ED"/>
    <w:rsid w:val="00887C8E"/>
    <w:rsid w:val="008914DB"/>
    <w:rsid w:val="00893E12"/>
    <w:rsid w:val="0089536A"/>
    <w:rsid w:val="008971CA"/>
    <w:rsid w:val="008A15C7"/>
    <w:rsid w:val="008A32AC"/>
    <w:rsid w:val="008A48BE"/>
    <w:rsid w:val="008B072D"/>
    <w:rsid w:val="008B138A"/>
    <w:rsid w:val="008B1538"/>
    <w:rsid w:val="008B258D"/>
    <w:rsid w:val="008B29E6"/>
    <w:rsid w:val="008B450D"/>
    <w:rsid w:val="008B53E6"/>
    <w:rsid w:val="008B5C01"/>
    <w:rsid w:val="008C0358"/>
    <w:rsid w:val="008C0783"/>
    <w:rsid w:val="008C0A22"/>
    <w:rsid w:val="008C3609"/>
    <w:rsid w:val="008C7085"/>
    <w:rsid w:val="008C79D9"/>
    <w:rsid w:val="008D407B"/>
    <w:rsid w:val="008D6198"/>
    <w:rsid w:val="008E0F12"/>
    <w:rsid w:val="008E18E4"/>
    <w:rsid w:val="008E3AA2"/>
    <w:rsid w:val="008E5449"/>
    <w:rsid w:val="008E5E47"/>
    <w:rsid w:val="008F0611"/>
    <w:rsid w:val="008F253F"/>
    <w:rsid w:val="008F3F67"/>
    <w:rsid w:val="008F791A"/>
    <w:rsid w:val="00900B3B"/>
    <w:rsid w:val="00901FA1"/>
    <w:rsid w:val="00903E38"/>
    <w:rsid w:val="00904053"/>
    <w:rsid w:val="009069EA"/>
    <w:rsid w:val="00907826"/>
    <w:rsid w:val="0090793C"/>
    <w:rsid w:val="00910A0B"/>
    <w:rsid w:val="00911A88"/>
    <w:rsid w:val="009128DE"/>
    <w:rsid w:val="009132E0"/>
    <w:rsid w:val="009172A0"/>
    <w:rsid w:val="0092084F"/>
    <w:rsid w:val="00920BEB"/>
    <w:rsid w:val="00921392"/>
    <w:rsid w:val="0092139A"/>
    <w:rsid w:val="00921DBF"/>
    <w:rsid w:val="009223B8"/>
    <w:rsid w:val="00923605"/>
    <w:rsid w:val="00925901"/>
    <w:rsid w:val="00925A6B"/>
    <w:rsid w:val="00925FDD"/>
    <w:rsid w:val="009260D8"/>
    <w:rsid w:val="00930D9B"/>
    <w:rsid w:val="00930E2F"/>
    <w:rsid w:val="00932BB6"/>
    <w:rsid w:val="009378F0"/>
    <w:rsid w:val="009426BE"/>
    <w:rsid w:val="00943302"/>
    <w:rsid w:val="0094415A"/>
    <w:rsid w:val="00944262"/>
    <w:rsid w:val="00944902"/>
    <w:rsid w:val="00946225"/>
    <w:rsid w:val="009509D7"/>
    <w:rsid w:val="00950DCF"/>
    <w:rsid w:val="0095117A"/>
    <w:rsid w:val="009514D7"/>
    <w:rsid w:val="009558A0"/>
    <w:rsid w:val="009571BF"/>
    <w:rsid w:val="0095788F"/>
    <w:rsid w:val="009609D1"/>
    <w:rsid w:val="009612C2"/>
    <w:rsid w:val="0096150D"/>
    <w:rsid w:val="00962B4B"/>
    <w:rsid w:val="0096565E"/>
    <w:rsid w:val="00967411"/>
    <w:rsid w:val="00967B95"/>
    <w:rsid w:val="00967EDB"/>
    <w:rsid w:val="009709A6"/>
    <w:rsid w:val="00971390"/>
    <w:rsid w:val="009738AB"/>
    <w:rsid w:val="0097608B"/>
    <w:rsid w:val="00976F30"/>
    <w:rsid w:val="0097799D"/>
    <w:rsid w:val="0098186C"/>
    <w:rsid w:val="00981F64"/>
    <w:rsid w:val="0098229C"/>
    <w:rsid w:val="009838BC"/>
    <w:rsid w:val="00983FE8"/>
    <w:rsid w:val="009851A5"/>
    <w:rsid w:val="0098635A"/>
    <w:rsid w:val="00987E11"/>
    <w:rsid w:val="009900EA"/>
    <w:rsid w:val="009901C0"/>
    <w:rsid w:val="00990C95"/>
    <w:rsid w:val="00991347"/>
    <w:rsid w:val="00991B1A"/>
    <w:rsid w:val="009931D6"/>
    <w:rsid w:val="00993DF9"/>
    <w:rsid w:val="00994282"/>
    <w:rsid w:val="00995240"/>
    <w:rsid w:val="009953DC"/>
    <w:rsid w:val="0099753B"/>
    <w:rsid w:val="00997886"/>
    <w:rsid w:val="00997A90"/>
    <w:rsid w:val="00997D3B"/>
    <w:rsid w:val="009A10BA"/>
    <w:rsid w:val="009A1B33"/>
    <w:rsid w:val="009A2D2F"/>
    <w:rsid w:val="009A38D5"/>
    <w:rsid w:val="009A4889"/>
    <w:rsid w:val="009A4A56"/>
    <w:rsid w:val="009A53F3"/>
    <w:rsid w:val="009A7432"/>
    <w:rsid w:val="009B006A"/>
    <w:rsid w:val="009B4177"/>
    <w:rsid w:val="009B4A4A"/>
    <w:rsid w:val="009B6F14"/>
    <w:rsid w:val="009B7DA4"/>
    <w:rsid w:val="009C0560"/>
    <w:rsid w:val="009C080C"/>
    <w:rsid w:val="009C1BCE"/>
    <w:rsid w:val="009C36BD"/>
    <w:rsid w:val="009C378D"/>
    <w:rsid w:val="009C6D41"/>
    <w:rsid w:val="009D09E2"/>
    <w:rsid w:val="009D666A"/>
    <w:rsid w:val="009D6B2E"/>
    <w:rsid w:val="009D6F2B"/>
    <w:rsid w:val="009D7E22"/>
    <w:rsid w:val="009E45FF"/>
    <w:rsid w:val="009E4E4C"/>
    <w:rsid w:val="009E528E"/>
    <w:rsid w:val="009E614D"/>
    <w:rsid w:val="009E6E19"/>
    <w:rsid w:val="009E780E"/>
    <w:rsid w:val="009F00D9"/>
    <w:rsid w:val="009F00DF"/>
    <w:rsid w:val="009F07E3"/>
    <w:rsid w:val="009F176F"/>
    <w:rsid w:val="009F2C7C"/>
    <w:rsid w:val="009F37E0"/>
    <w:rsid w:val="009F38EF"/>
    <w:rsid w:val="009F56EE"/>
    <w:rsid w:val="009F738C"/>
    <w:rsid w:val="009F7900"/>
    <w:rsid w:val="009F7FCD"/>
    <w:rsid w:val="00A01865"/>
    <w:rsid w:val="00A057E4"/>
    <w:rsid w:val="00A05AAC"/>
    <w:rsid w:val="00A071DE"/>
    <w:rsid w:val="00A07C32"/>
    <w:rsid w:val="00A10595"/>
    <w:rsid w:val="00A1226D"/>
    <w:rsid w:val="00A12F03"/>
    <w:rsid w:val="00A14AD6"/>
    <w:rsid w:val="00A14C65"/>
    <w:rsid w:val="00A17244"/>
    <w:rsid w:val="00A2177A"/>
    <w:rsid w:val="00A22068"/>
    <w:rsid w:val="00A22304"/>
    <w:rsid w:val="00A2532E"/>
    <w:rsid w:val="00A26107"/>
    <w:rsid w:val="00A32198"/>
    <w:rsid w:val="00A32A19"/>
    <w:rsid w:val="00A32ED1"/>
    <w:rsid w:val="00A3398C"/>
    <w:rsid w:val="00A35D5D"/>
    <w:rsid w:val="00A36052"/>
    <w:rsid w:val="00A43232"/>
    <w:rsid w:val="00A448B9"/>
    <w:rsid w:val="00A47252"/>
    <w:rsid w:val="00A5399D"/>
    <w:rsid w:val="00A53A4B"/>
    <w:rsid w:val="00A5543A"/>
    <w:rsid w:val="00A563DC"/>
    <w:rsid w:val="00A573E2"/>
    <w:rsid w:val="00A57C7F"/>
    <w:rsid w:val="00A57EBF"/>
    <w:rsid w:val="00A612E7"/>
    <w:rsid w:val="00A6238E"/>
    <w:rsid w:val="00A670B2"/>
    <w:rsid w:val="00A716E8"/>
    <w:rsid w:val="00A73392"/>
    <w:rsid w:val="00A73BFC"/>
    <w:rsid w:val="00A73DF6"/>
    <w:rsid w:val="00A74BB3"/>
    <w:rsid w:val="00A750ED"/>
    <w:rsid w:val="00A75D72"/>
    <w:rsid w:val="00A75F91"/>
    <w:rsid w:val="00A77F32"/>
    <w:rsid w:val="00A77F60"/>
    <w:rsid w:val="00A80074"/>
    <w:rsid w:val="00A84234"/>
    <w:rsid w:val="00A8565B"/>
    <w:rsid w:val="00A85EF4"/>
    <w:rsid w:val="00A85F59"/>
    <w:rsid w:val="00A861D1"/>
    <w:rsid w:val="00A90C20"/>
    <w:rsid w:val="00A9142F"/>
    <w:rsid w:val="00A9152E"/>
    <w:rsid w:val="00A92348"/>
    <w:rsid w:val="00A9249D"/>
    <w:rsid w:val="00A93242"/>
    <w:rsid w:val="00A93E6A"/>
    <w:rsid w:val="00A95D6A"/>
    <w:rsid w:val="00A960DF"/>
    <w:rsid w:val="00A96F19"/>
    <w:rsid w:val="00AA0B07"/>
    <w:rsid w:val="00AA1A9D"/>
    <w:rsid w:val="00AA22ED"/>
    <w:rsid w:val="00AA3438"/>
    <w:rsid w:val="00AA3BAC"/>
    <w:rsid w:val="00AA4474"/>
    <w:rsid w:val="00AA590A"/>
    <w:rsid w:val="00AA5A38"/>
    <w:rsid w:val="00AB07A4"/>
    <w:rsid w:val="00AB0CBA"/>
    <w:rsid w:val="00AB1663"/>
    <w:rsid w:val="00AB251D"/>
    <w:rsid w:val="00AB2839"/>
    <w:rsid w:val="00AB3809"/>
    <w:rsid w:val="00AB414D"/>
    <w:rsid w:val="00AB4A89"/>
    <w:rsid w:val="00AB5ECF"/>
    <w:rsid w:val="00AB7EDA"/>
    <w:rsid w:val="00AB7EEB"/>
    <w:rsid w:val="00AC3016"/>
    <w:rsid w:val="00AC5213"/>
    <w:rsid w:val="00AC79F6"/>
    <w:rsid w:val="00AD0349"/>
    <w:rsid w:val="00AD15E5"/>
    <w:rsid w:val="00AD1AD0"/>
    <w:rsid w:val="00AD3DCD"/>
    <w:rsid w:val="00AD49FF"/>
    <w:rsid w:val="00AD5B03"/>
    <w:rsid w:val="00AE007D"/>
    <w:rsid w:val="00AE27CF"/>
    <w:rsid w:val="00AE37FB"/>
    <w:rsid w:val="00AE62C7"/>
    <w:rsid w:val="00AE637B"/>
    <w:rsid w:val="00AE64F1"/>
    <w:rsid w:val="00AE6CDC"/>
    <w:rsid w:val="00AF3482"/>
    <w:rsid w:val="00AF5384"/>
    <w:rsid w:val="00AF7741"/>
    <w:rsid w:val="00B00242"/>
    <w:rsid w:val="00B00C92"/>
    <w:rsid w:val="00B018B2"/>
    <w:rsid w:val="00B01E19"/>
    <w:rsid w:val="00B02B1B"/>
    <w:rsid w:val="00B059A0"/>
    <w:rsid w:val="00B11340"/>
    <w:rsid w:val="00B15FB8"/>
    <w:rsid w:val="00B17E40"/>
    <w:rsid w:val="00B20C3A"/>
    <w:rsid w:val="00B212CE"/>
    <w:rsid w:val="00B21597"/>
    <w:rsid w:val="00B231E8"/>
    <w:rsid w:val="00B2334C"/>
    <w:rsid w:val="00B23E04"/>
    <w:rsid w:val="00B25EA0"/>
    <w:rsid w:val="00B264CF"/>
    <w:rsid w:val="00B26D86"/>
    <w:rsid w:val="00B27764"/>
    <w:rsid w:val="00B311F8"/>
    <w:rsid w:val="00B31B78"/>
    <w:rsid w:val="00B320C2"/>
    <w:rsid w:val="00B35341"/>
    <w:rsid w:val="00B35FD1"/>
    <w:rsid w:val="00B36DFE"/>
    <w:rsid w:val="00B37192"/>
    <w:rsid w:val="00B40CA1"/>
    <w:rsid w:val="00B41664"/>
    <w:rsid w:val="00B41D64"/>
    <w:rsid w:val="00B41F49"/>
    <w:rsid w:val="00B432B1"/>
    <w:rsid w:val="00B43D92"/>
    <w:rsid w:val="00B4509E"/>
    <w:rsid w:val="00B4763E"/>
    <w:rsid w:val="00B512FF"/>
    <w:rsid w:val="00B513A4"/>
    <w:rsid w:val="00B5258D"/>
    <w:rsid w:val="00B52901"/>
    <w:rsid w:val="00B535CD"/>
    <w:rsid w:val="00B535DD"/>
    <w:rsid w:val="00B5376B"/>
    <w:rsid w:val="00B542B6"/>
    <w:rsid w:val="00B5747E"/>
    <w:rsid w:val="00B63370"/>
    <w:rsid w:val="00B63637"/>
    <w:rsid w:val="00B638F7"/>
    <w:rsid w:val="00B700E2"/>
    <w:rsid w:val="00B70DB9"/>
    <w:rsid w:val="00B72500"/>
    <w:rsid w:val="00B764BF"/>
    <w:rsid w:val="00B81BFA"/>
    <w:rsid w:val="00B8226D"/>
    <w:rsid w:val="00B846A9"/>
    <w:rsid w:val="00B86EC5"/>
    <w:rsid w:val="00B9119C"/>
    <w:rsid w:val="00B91BF2"/>
    <w:rsid w:val="00B92206"/>
    <w:rsid w:val="00B92E2D"/>
    <w:rsid w:val="00B96368"/>
    <w:rsid w:val="00BA1E49"/>
    <w:rsid w:val="00BA20EB"/>
    <w:rsid w:val="00BA214D"/>
    <w:rsid w:val="00BA2ECE"/>
    <w:rsid w:val="00BA34BD"/>
    <w:rsid w:val="00BA3B01"/>
    <w:rsid w:val="00BA3C70"/>
    <w:rsid w:val="00BA4AB6"/>
    <w:rsid w:val="00BA5454"/>
    <w:rsid w:val="00BB0632"/>
    <w:rsid w:val="00BB0785"/>
    <w:rsid w:val="00BB1866"/>
    <w:rsid w:val="00BB28DA"/>
    <w:rsid w:val="00BB2B39"/>
    <w:rsid w:val="00BB33F3"/>
    <w:rsid w:val="00BB3B3D"/>
    <w:rsid w:val="00BB44A1"/>
    <w:rsid w:val="00BB4FA6"/>
    <w:rsid w:val="00BB529B"/>
    <w:rsid w:val="00BB6623"/>
    <w:rsid w:val="00BB6A67"/>
    <w:rsid w:val="00BC0104"/>
    <w:rsid w:val="00BC160F"/>
    <w:rsid w:val="00BC22AF"/>
    <w:rsid w:val="00BC2AA5"/>
    <w:rsid w:val="00BC3DFC"/>
    <w:rsid w:val="00BC5920"/>
    <w:rsid w:val="00BC6FBC"/>
    <w:rsid w:val="00BC7C55"/>
    <w:rsid w:val="00BD0031"/>
    <w:rsid w:val="00BD0B30"/>
    <w:rsid w:val="00BD3198"/>
    <w:rsid w:val="00BD39B0"/>
    <w:rsid w:val="00BD5394"/>
    <w:rsid w:val="00BD6630"/>
    <w:rsid w:val="00BE0FC7"/>
    <w:rsid w:val="00BE17E2"/>
    <w:rsid w:val="00BE241D"/>
    <w:rsid w:val="00BE32BF"/>
    <w:rsid w:val="00BE4293"/>
    <w:rsid w:val="00BE4B3B"/>
    <w:rsid w:val="00BE6510"/>
    <w:rsid w:val="00BE78F7"/>
    <w:rsid w:val="00BF0306"/>
    <w:rsid w:val="00BF7B67"/>
    <w:rsid w:val="00BF7C82"/>
    <w:rsid w:val="00C02386"/>
    <w:rsid w:val="00C03415"/>
    <w:rsid w:val="00C04081"/>
    <w:rsid w:val="00C05E11"/>
    <w:rsid w:val="00C06088"/>
    <w:rsid w:val="00C060F4"/>
    <w:rsid w:val="00C07717"/>
    <w:rsid w:val="00C12706"/>
    <w:rsid w:val="00C12DF7"/>
    <w:rsid w:val="00C143E1"/>
    <w:rsid w:val="00C14805"/>
    <w:rsid w:val="00C14CDB"/>
    <w:rsid w:val="00C157E0"/>
    <w:rsid w:val="00C1698A"/>
    <w:rsid w:val="00C16B4B"/>
    <w:rsid w:val="00C1739B"/>
    <w:rsid w:val="00C2007C"/>
    <w:rsid w:val="00C20D29"/>
    <w:rsid w:val="00C21B76"/>
    <w:rsid w:val="00C22A36"/>
    <w:rsid w:val="00C253B6"/>
    <w:rsid w:val="00C25BCE"/>
    <w:rsid w:val="00C263BF"/>
    <w:rsid w:val="00C26FD5"/>
    <w:rsid w:val="00C30C97"/>
    <w:rsid w:val="00C31CB0"/>
    <w:rsid w:val="00C33430"/>
    <w:rsid w:val="00C3395B"/>
    <w:rsid w:val="00C33DC2"/>
    <w:rsid w:val="00C34D55"/>
    <w:rsid w:val="00C360F6"/>
    <w:rsid w:val="00C36DA3"/>
    <w:rsid w:val="00C374F0"/>
    <w:rsid w:val="00C41EFE"/>
    <w:rsid w:val="00C42720"/>
    <w:rsid w:val="00C427F0"/>
    <w:rsid w:val="00C44D15"/>
    <w:rsid w:val="00C50174"/>
    <w:rsid w:val="00C50FFA"/>
    <w:rsid w:val="00C52409"/>
    <w:rsid w:val="00C52AEB"/>
    <w:rsid w:val="00C5347F"/>
    <w:rsid w:val="00C53BBE"/>
    <w:rsid w:val="00C545E9"/>
    <w:rsid w:val="00C54DCC"/>
    <w:rsid w:val="00C57036"/>
    <w:rsid w:val="00C6252F"/>
    <w:rsid w:val="00C63B3E"/>
    <w:rsid w:val="00C63FD6"/>
    <w:rsid w:val="00C642C8"/>
    <w:rsid w:val="00C66B8B"/>
    <w:rsid w:val="00C70907"/>
    <w:rsid w:val="00C74902"/>
    <w:rsid w:val="00C75AFD"/>
    <w:rsid w:val="00C75C03"/>
    <w:rsid w:val="00C762BD"/>
    <w:rsid w:val="00C76541"/>
    <w:rsid w:val="00C80345"/>
    <w:rsid w:val="00C82AE1"/>
    <w:rsid w:val="00C85683"/>
    <w:rsid w:val="00C85EC1"/>
    <w:rsid w:val="00C861CE"/>
    <w:rsid w:val="00C90873"/>
    <w:rsid w:val="00C90D6D"/>
    <w:rsid w:val="00C92030"/>
    <w:rsid w:val="00C92A10"/>
    <w:rsid w:val="00C9370C"/>
    <w:rsid w:val="00C93AE2"/>
    <w:rsid w:val="00C941CC"/>
    <w:rsid w:val="00C94A7A"/>
    <w:rsid w:val="00C959ED"/>
    <w:rsid w:val="00C9727C"/>
    <w:rsid w:val="00CA05FC"/>
    <w:rsid w:val="00CA1843"/>
    <w:rsid w:val="00CA3206"/>
    <w:rsid w:val="00CA3951"/>
    <w:rsid w:val="00CA5025"/>
    <w:rsid w:val="00CA5339"/>
    <w:rsid w:val="00CA6F06"/>
    <w:rsid w:val="00CA71A3"/>
    <w:rsid w:val="00CB0789"/>
    <w:rsid w:val="00CB32F8"/>
    <w:rsid w:val="00CB6D3D"/>
    <w:rsid w:val="00CB7F22"/>
    <w:rsid w:val="00CC151F"/>
    <w:rsid w:val="00CC6DC4"/>
    <w:rsid w:val="00CC7224"/>
    <w:rsid w:val="00CC7F70"/>
    <w:rsid w:val="00CD10B5"/>
    <w:rsid w:val="00CD1CA3"/>
    <w:rsid w:val="00CD229A"/>
    <w:rsid w:val="00CD27D4"/>
    <w:rsid w:val="00CD3A5B"/>
    <w:rsid w:val="00CE22B1"/>
    <w:rsid w:val="00CE7361"/>
    <w:rsid w:val="00CE7835"/>
    <w:rsid w:val="00CF17AB"/>
    <w:rsid w:val="00CF1DAD"/>
    <w:rsid w:val="00CF3839"/>
    <w:rsid w:val="00CF4007"/>
    <w:rsid w:val="00CF47B9"/>
    <w:rsid w:val="00CF5CFB"/>
    <w:rsid w:val="00CF6129"/>
    <w:rsid w:val="00CF6DD3"/>
    <w:rsid w:val="00CF718F"/>
    <w:rsid w:val="00D03070"/>
    <w:rsid w:val="00D03EC0"/>
    <w:rsid w:val="00D058D1"/>
    <w:rsid w:val="00D05BF0"/>
    <w:rsid w:val="00D108E4"/>
    <w:rsid w:val="00D12009"/>
    <w:rsid w:val="00D14480"/>
    <w:rsid w:val="00D14839"/>
    <w:rsid w:val="00D1714F"/>
    <w:rsid w:val="00D171D2"/>
    <w:rsid w:val="00D17AFE"/>
    <w:rsid w:val="00D17BF2"/>
    <w:rsid w:val="00D2161C"/>
    <w:rsid w:val="00D23426"/>
    <w:rsid w:val="00D246E0"/>
    <w:rsid w:val="00D25DD8"/>
    <w:rsid w:val="00D30EEF"/>
    <w:rsid w:val="00D324EE"/>
    <w:rsid w:val="00D35BA0"/>
    <w:rsid w:val="00D36E14"/>
    <w:rsid w:val="00D407F6"/>
    <w:rsid w:val="00D43C43"/>
    <w:rsid w:val="00D43CF1"/>
    <w:rsid w:val="00D43F40"/>
    <w:rsid w:val="00D45190"/>
    <w:rsid w:val="00D458D1"/>
    <w:rsid w:val="00D46C40"/>
    <w:rsid w:val="00D46CEC"/>
    <w:rsid w:val="00D51062"/>
    <w:rsid w:val="00D547B9"/>
    <w:rsid w:val="00D554A7"/>
    <w:rsid w:val="00D5718A"/>
    <w:rsid w:val="00D57663"/>
    <w:rsid w:val="00D60BC5"/>
    <w:rsid w:val="00D67197"/>
    <w:rsid w:val="00D679B0"/>
    <w:rsid w:val="00D7101C"/>
    <w:rsid w:val="00D7235E"/>
    <w:rsid w:val="00D73008"/>
    <w:rsid w:val="00D73250"/>
    <w:rsid w:val="00D7534E"/>
    <w:rsid w:val="00D7655A"/>
    <w:rsid w:val="00D7754A"/>
    <w:rsid w:val="00D7768D"/>
    <w:rsid w:val="00D77B9D"/>
    <w:rsid w:val="00D85983"/>
    <w:rsid w:val="00D85C3C"/>
    <w:rsid w:val="00D86214"/>
    <w:rsid w:val="00D8681D"/>
    <w:rsid w:val="00D8694E"/>
    <w:rsid w:val="00D86F4F"/>
    <w:rsid w:val="00D92190"/>
    <w:rsid w:val="00DA2F38"/>
    <w:rsid w:val="00DA33A8"/>
    <w:rsid w:val="00DA6813"/>
    <w:rsid w:val="00DA6DFF"/>
    <w:rsid w:val="00DB0A83"/>
    <w:rsid w:val="00DB1FE8"/>
    <w:rsid w:val="00DB4128"/>
    <w:rsid w:val="00DB4C1D"/>
    <w:rsid w:val="00DB6EFD"/>
    <w:rsid w:val="00DB7126"/>
    <w:rsid w:val="00DC0CB7"/>
    <w:rsid w:val="00DC1880"/>
    <w:rsid w:val="00DC2780"/>
    <w:rsid w:val="00DC4512"/>
    <w:rsid w:val="00DC548B"/>
    <w:rsid w:val="00DC57A5"/>
    <w:rsid w:val="00DC5B99"/>
    <w:rsid w:val="00DC5D90"/>
    <w:rsid w:val="00DC73F9"/>
    <w:rsid w:val="00DD27C9"/>
    <w:rsid w:val="00DD2E95"/>
    <w:rsid w:val="00DD3562"/>
    <w:rsid w:val="00DD3E3D"/>
    <w:rsid w:val="00DD3F3E"/>
    <w:rsid w:val="00DD4FE0"/>
    <w:rsid w:val="00DD6531"/>
    <w:rsid w:val="00DE0937"/>
    <w:rsid w:val="00DE2B49"/>
    <w:rsid w:val="00DE4AD2"/>
    <w:rsid w:val="00DE654B"/>
    <w:rsid w:val="00DE663A"/>
    <w:rsid w:val="00DE6C5B"/>
    <w:rsid w:val="00DE6E60"/>
    <w:rsid w:val="00DF0294"/>
    <w:rsid w:val="00DF09E1"/>
    <w:rsid w:val="00DF0A6C"/>
    <w:rsid w:val="00DF440E"/>
    <w:rsid w:val="00DF68BC"/>
    <w:rsid w:val="00DF6D88"/>
    <w:rsid w:val="00E00B70"/>
    <w:rsid w:val="00E04779"/>
    <w:rsid w:val="00E0505C"/>
    <w:rsid w:val="00E05FF7"/>
    <w:rsid w:val="00E07057"/>
    <w:rsid w:val="00E07F90"/>
    <w:rsid w:val="00E11ECD"/>
    <w:rsid w:val="00E16071"/>
    <w:rsid w:val="00E16D3F"/>
    <w:rsid w:val="00E20280"/>
    <w:rsid w:val="00E20C57"/>
    <w:rsid w:val="00E21DE2"/>
    <w:rsid w:val="00E2260C"/>
    <w:rsid w:val="00E24669"/>
    <w:rsid w:val="00E25557"/>
    <w:rsid w:val="00E25947"/>
    <w:rsid w:val="00E26C1A"/>
    <w:rsid w:val="00E2791A"/>
    <w:rsid w:val="00E30AE5"/>
    <w:rsid w:val="00E30AF4"/>
    <w:rsid w:val="00E31123"/>
    <w:rsid w:val="00E31370"/>
    <w:rsid w:val="00E314F0"/>
    <w:rsid w:val="00E32F1C"/>
    <w:rsid w:val="00E351B2"/>
    <w:rsid w:val="00E3543B"/>
    <w:rsid w:val="00E35B45"/>
    <w:rsid w:val="00E364D8"/>
    <w:rsid w:val="00E41093"/>
    <w:rsid w:val="00E41A8C"/>
    <w:rsid w:val="00E41BA4"/>
    <w:rsid w:val="00E42454"/>
    <w:rsid w:val="00E42BDE"/>
    <w:rsid w:val="00E43B52"/>
    <w:rsid w:val="00E44678"/>
    <w:rsid w:val="00E45804"/>
    <w:rsid w:val="00E4598C"/>
    <w:rsid w:val="00E46315"/>
    <w:rsid w:val="00E47A11"/>
    <w:rsid w:val="00E50E26"/>
    <w:rsid w:val="00E51139"/>
    <w:rsid w:val="00E515C8"/>
    <w:rsid w:val="00E51DC6"/>
    <w:rsid w:val="00E52BE5"/>
    <w:rsid w:val="00E52E23"/>
    <w:rsid w:val="00E5328D"/>
    <w:rsid w:val="00E5515C"/>
    <w:rsid w:val="00E56B84"/>
    <w:rsid w:val="00E6060F"/>
    <w:rsid w:val="00E620C9"/>
    <w:rsid w:val="00E666D9"/>
    <w:rsid w:val="00E679CA"/>
    <w:rsid w:val="00E7094A"/>
    <w:rsid w:val="00E7202A"/>
    <w:rsid w:val="00E75466"/>
    <w:rsid w:val="00E7616D"/>
    <w:rsid w:val="00E76B00"/>
    <w:rsid w:val="00E7732D"/>
    <w:rsid w:val="00E77DE9"/>
    <w:rsid w:val="00E83533"/>
    <w:rsid w:val="00E836F7"/>
    <w:rsid w:val="00E843EF"/>
    <w:rsid w:val="00E84F96"/>
    <w:rsid w:val="00E85585"/>
    <w:rsid w:val="00E86C26"/>
    <w:rsid w:val="00E917D5"/>
    <w:rsid w:val="00E92319"/>
    <w:rsid w:val="00E94CDF"/>
    <w:rsid w:val="00E94F7B"/>
    <w:rsid w:val="00E96905"/>
    <w:rsid w:val="00E96C69"/>
    <w:rsid w:val="00E9736B"/>
    <w:rsid w:val="00EA31F1"/>
    <w:rsid w:val="00EA3AB1"/>
    <w:rsid w:val="00EA7BC3"/>
    <w:rsid w:val="00EA7FF5"/>
    <w:rsid w:val="00EB069B"/>
    <w:rsid w:val="00EB0BDF"/>
    <w:rsid w:val="00EB2C00"/>
    <w:rsid w:val="00EB3061"/>
    <w:rsid w:val="00EB46BA"/>
    <w:rsid w:val="00EB5B0F"/>
    <w:rsid w:val="00EB6500"/>
    <w:rsid w:val="00EC33AD"/>
    <w:rsid w:val="00EC39EB"/>
    <w:rsid w:val="00EC3ED7"/>
    <w:rsid w:val="00EC4990"/>
    <w:rsid w:val="00EC52E9"/>
    <w:rsid w:val="00ED369A"/>
    <w:rsid w:val="00ED417A"/>
    <w:rsid w:val="00ED644B"/>
    <w:rsid w:val="00ED672E"/>
    <w:rsid w:val="00ED7EA0"/>
    <w:rsid w:val="00EE1093"/>
    <w:rsid w:val="00EE30A7"/>
    <w:rsid w:val="00EE3E97"/>
    <w:rsid w:val="00EE440E"/>
    <w:rsid w:val="00EE5834"/>
    <w:rsid w:val="00EE6750"/>
    <w:rsid w:val="00EE6B50"/>
    <w:rsid w:val="00EE7823"/>
    <w:rsid w:val="00EF2519"/>
    <w:rsid w:val="00EF30B9"/>
    <w:rsid w:val="00EF4A23"/>
    <w:rsid w:val="00EF6394"/>
    <w:rsid w:val="00EF70BA"/>
    <w:rsid w:val="00EF7C1A"/>
    <w:rsid w:val="00F0080C"/>
    <w:rsid w:val="00F06166"/>
    <w:rsid w:val="00F10836"/>
    <w:rsid w:val="00F11147"/>
    <w:rsid w:val="00F13FE7"/>
    <w:rsid w:val="00F15A4C"/>
    <w:rsid w:val="00F168E4"/>
    <w:rsid w:val="00F16F22"/>
    <w:rsid w:val="00F20DDE"/>
    <w:rsid w:val="00F2753C"/>
    <w:rsid w:val="00F27BCC"/>
    <w:rsid w:val="00F324D0"/>
    <w:rsid w:val="00F3616A"/>
    <w:rsid w:val="00F361E8"/>
    <w:rsid w:val="00F364CD"/>
    <w:rsid w:val="00F4101C"/>
    <w:rsid w:val="00F43B54"/>
    <w:rsid w:val="00F43D43"/>
    <w:rsid w:val="00F44CD5"/>
    <w:rsid w:val="00F4644C"/>
    <w:rsid w:val="00F46748"/>
    <w:rsid w:val="00F5043B"/>
    <w:rsid w:val="00F50710"/>
    <w:rsid w:val="00F508B2"/>
    <w:rsid w:val="00F50C2D"/>
    <w:rsid w:val="00F50F7C"/>
    <w:rsid w:val="00F53868"/>
    <w:rsid w:val="00F544E1"/>
    <w:rsid w:val="00F54B2D"/>
    <w:rsid w:val="00F54CA2"/>
    <w:rsid w:val="00F554DF"/>
    <w:rsid w:val="00F55FF0"/>
    <w:rsid w:val="00F57926"/>
    <w:rsid w:val="00F60F27"/>
    <w:rsid w:val="00F63B5B"/>
    <w:rsid w:val="00F63C79"/>
    <w:rsid w:val="00F6410F"/>
    <w:rsid w:val="00F643FA"/>
    <w:rsid w:val="00F707C3"/>
    <w:rsid w:val="00F710E3"/>
    <w:rsid w:val="00F71A61"/>
    <w:rsid w:val="00F72210"/>
    <w:rsid w:val="00F734E0"/>
    <w:rsid w:val="00F7589A"/>
    <w:rsid w:val="00F76D7F"/>
    <w:rsid w:val="00F825EC"/>
    <w:rsid w:val="00F83595"/>
    <w:rsid w:val="00F84480"/>
    <w:rsid w:val="00F84FBD"/>
    <w:rsid w:val="00F85749"/>
    <w:rsid w:val="00F85CE0"/>
    <w:rsid w:val="00F85EB0"/>
    <w:rsid w:val="00F86BAB"/>
    <w:rsid w:val="00F86D90"/>
    <w:rsid w:val="00F8792E"/>
    <w:rsid w:val="00F9076C"/>
    <w:rsid w:val="00F92245"/>
    <w:rsid w:val="00F9408B"/>
    <w:rsid w:val="00F9492D"/>
    <w:rsid w:val="00F95968"/>
    <w:rsid w:val="00F96720"/>
    <w:rsid w:val="00FA12A2"/>
    <w:rsid w:val="00FA2D39"/>
    <w:rsid w:val="00FA4FA3"/>
    <w:rsid w:val="00FA4FEC"/>
    <w:rsid w:val="00FA6C53"/>
    <w:rsid w:val="00FB21F7"/>
    <w:rsid w:val="00FB4C49"/>
    <w:rsid w:val="00FB4F02"/>
    <w:rsid w:val="00FB50A5"/>
    <w:rsid w:val="00FB5352"/>
    <w:rsid w:val="00FB56DA"/>
    <w:rsid w:val="00FC05C3"/>
    <w:rsid w:val="00FC144D"/>
    <w:rsid w:val="00FC1B80"/>
    <w:rsid w:val="00FC2214"/>
    <w:rsid w:val="00FC29F9"/>
    <w:rsid w:val="00FC3C69"/>
    <w:rsid w:val="00FC6A9A"/>
    <w:rsid w:val="00FD1576"/>
    <w:rsid w:val="00FD38DD"/>
    <w:rsid w:val="00FD6C08"/>
    <w:rsid w:val="00FD7B22"/>
    <w:rsid w:val="00FE08D6"/>
    <w:rsid w:val="00FE10E9"/>
    <w:rsid w:val="00FE2CDF"/>
    <w:rsid w:val="00FE3481"/>
    <w:rsid w:val="00FE4938"/>
    <w:rsid w:val="00FE60EC"/>
    <w:rsid w:val="00FE71E8"/>
    <w:rsid w:val="00FF1FF1"/>
    <w:rsid w:val="00FF41DC"/>
    <w:rsid w:val="00F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7C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C7CD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C7CD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C7CD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C7CD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60F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E6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A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2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20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E72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02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40047BFpCE9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D7D685B4173A275DDF43841F1BBC12DB24D0F681849601F2ED97D50DB38ABBC3F7BDA7687C440047BFpCE9D" TargetMode="External"/><Relationship Id="rId12" Type="http://schemas.openxmlformats.org/officeDocument/2006/relationships/hyperlink" Target="consultantplus://offline/ref=4CD7D7D685B4173A275DDF43841F1BBC12DB24D0F681849601F2ED97D50DB38ABBC3F7BDA7687C400147BCpCE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D7D7D685B4173A275DDF43841F1BBC12DB24D0F681849601F2ED97D50DB38ABBC3F7BDA7687C400147BCpCE0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D7D7D685B4173A275DDF43841F1BBC12DB24D0F681849601F2ED97D50DB38ABBC3F7BDA7687C440145B8pCE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7D7D685B4173A275DDF43841F1BBC12DB24D0F681849601F2ED97D50DB38ABBC3F7BDA7687C440140BApCE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БОЛЬШЕУКОВСКОГО МУНИЦИПАЛЬНОГО РАЙОНА</vt:lpstr>
      <vt:lpstr>    ОМСКОЙ ОБЛАСТИ</vt:lpstr>
      <vt:lpstr>    1. В статье 1. Основные характеристики районного бюджета.</vt:lpstr>
    </vt:vector>
  </TitlesOfParts>
  <Company>Grizli777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2024-10-16T04:22:00Z</cp:lastPrinted>
  <dcterms:created xsi:type="dcterms:W3CDTF">2024-12-13T05:09:00Z</dcterms:created>
  <dcterms:modified xsi:type="dcterms:W3CDTF">2024-12-17T05:13:00Z</dcterms:modified>
</cp:coreProperties>
</file>